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F015A5">
      <w:pPr>
        <w:pStyle w:val="Title"/>
      </w:pPr>
      <w:r w:rsidRPr="00E1752E">
        <w:rPr>
          <w:noProof/>
        </w:rPr>
        <w:drawing>
          <wp:anchor distT="0" distB="0" distL="114300" distR="114300" simplePos="0" relativeHeight="251658240" behindDoc="1" locked="0" layoutInCell="1" allowOverlap="1" wp14:anchorId="1B779E03" wp14:editId="653ACECA">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Pr="00026EDD" w:rsidRDefault="001A70CA" w:rsidP="00BA3A7F">
      <w:pPr>
        <w:pStyle w:val="Heading1"/>
        <w:jc w:val="left"/>
      </w:pPr>
      <w:r w:rsidRPr="00026EDD">
        <w:t xml:space="preserve">Risk Matrix and Rating </w:t>
      </w:r>
      <w:r w:rsidRPr="00BA3A7F">
        <w:t>Guidance</w:t>
      </w:r>
      <w:r w:rsidRPr="00026EDD">
        <w:t>:</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(almost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(occurs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(could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(recurrent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 xml:space="preserve">(single or multiple fatalities or life changing disabilities or injuries, suicide risk or potential harm to others </w:t>
            </w:r>
            <w:proofErr w:type="gramStart"/>
            <w:r w:rsidRPr="0015406C">
              <w:rPr>
                <w:color w:val="000000"/>
                <w:szCs w:val="22"/>
              </w:rPr>
              <w:t>as a result of</w:t>
            </w:r>
            <w:proofErr w:type="gramEnd"/>
            <w:r w:rsidRPr="0015406C">
              <w:rPr>
                <w:color w:val="000000"/>
                <w:szCs w:val="22"/>
              </w:rPr>
              <w:t xml:space="preserve">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(occurs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rFonts w:ascii="Wingdings 3" w:eastAsia="Wingdings 3" w:hAnsi="Wingdings 3" w:cs="Wingdings 3"/>
                <w:b/>
                <w:noProof/>
                <w:szCs w:val="20"/>
                <w:lang w:eastAsia="en-GB"/>
              </w:rPr>
              <w:t>Ü</w:t>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rFonts w:ascii="Wingdings 3" w:eastAsia="Wingdings 3" w:hAnsi="Wingdings 3" w:cs="Wingdings 3"/>
                <w:b/>
                <w:noProof/>
                <w:szCs w:val="20"/>
                <w:lang w:eastAsia="en-GB"/>
              </w:rPr>
              <w:t>Ú</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72217E7E"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t>
      </w:r>
      <w:r w:rsidR="005003D4">
        <w:t>Organisational risks such as</w:t>
      </w:r>
      <w:r>
        <w:t xml:space="preserve"> reputational </w:t>
      </w:r>
      <w:r w:rsidR="005003D4">
        <w:t>or</w:t>
      </w:r>
      <w:r>
        <w:t xml:space="preserve"> financial risks should be considered when planning events or procedures</w:t>
      </w:r>
      <w:r w:rsidR="000766F6">
        <w:t xml:space="preserve"> and included in event </w:t>
      </w:r>
      <w:proofErr w:type="gramStart"/>
      <w:r w:rsidR="000766F6">
        <w:t>documentation,</w:t>
      </w:r>
      <w:r>
        <w:t xml:space="preserve"> </w:t>
      </w:r>
      <w:r w:rsidR="00604B21">
        <w:t>but</w:t>
      </w:r>
      <w:proofErr w:type="gramEnd"/>
      <w:r w:rsidR="00604B21">
        <w:t xml:space="preserve"> can be included in Appendix 1 </w:t>
      </w:r>
      <w:r w:rsidR="007547D0">
        <w:t>here</w:t>
      </w:r>
      <w:r w:rsidR="00604B21">
        <w:t xml:space="preserve"> if necessary</w:t>
      </w:r>
      <w:r>
        <w: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2FE64C5E">
        <w:trPr>
          <w:cantSplit/>
          <w:trHeight w:val="467"/>
        </w:trPr>
        <w:tc>
          <w:tcPr>
            <w:tcW w:w="15309" w:type="dxa"/>
            <w:gridSpan w:val="3"/>
            <w:tcBorders>
              <w:top w:val="nil"/>
              <w:left w:val="nil"/>
              <w:right w:val="nil"/>
            </w:tcBorders>
          </w:tcPr>
          <w:p w14:paraId="479997F7" w14:textId="4DDFA417" w:rsidR="001F12EB" w:rsidRPr="00352B96" w:rsidRDefault="004C7672" w:rsidP="000C5DBA">
            <w:pPr>
              <w:pStyle w:val="Heading1"/>
            </w:pPr>
            <w:r w:rsidRPr="000C5DBA">
              <w:rPr>
                <w:color w:val="auto"/>
                <w:sz w:val="22"/>
              </w:rPr>
              <w:lastRenderedPageBreak/>
              <w:br w:type="page"/>
            </w:r>
            <w:r w:rsidR="00B65C47">
              <w:br w:type="page"/>
            </w:r>
            <w:r w:rsidR="00894993" w:rsidRPr="00352B96">
              <w:t>Risk Assessment Record</w:t>
            </w:r>
          </w:p>
          <w:p w14:paraId="6A67B173" w14:textId="77777777" w:rsidR="00894993" w:rsidRPr="00352B96" w:rsidRDefault="00894993" w:rsidP="00894993">
            <w:pPr>
              <w:pStyle w:val="Title"/>
              <w:ind w:left="0"/>
              <w:outlineLvl w:val="0"/>
              <w:rPr>
                <w:sz w:val="42"/>
              </w:rPr>
            </w:pPr>
          </w:p>
        </w:tc>
      </w:tr>
      <w:tr w:rsidR="00E05FB0" w:rsidRPr="00E05FB0" w14:paraId="2B49C174" w14:textId="77777777" w:rsidTr="2FE64C5E">
        <w:trPr>
          <w:cantSplit/>
          <w:trHeight w:val="564"/>
        </w:trPr>
        <w:tc>
          <w:tcPr>
            <w:tcW w:w="7371" w:type="dxa"/>
          </w:tcPr>
          <w:p w14:paraId="1754F5E5" w14:textId="59C0B210" w:rsidR="004E5556" w:rsidRPr="009909DB" w:rsidRDefault="004D2123" w:rsidP="00DB2D1E">
            <w:pPr>
              <w:pStyle w:val="TableHeading"/>
              <w:jc w:val="left"/>
            </w:pPr>
            <w:r w:rsidRPr="000C5DBA">
              <w:t>Risk Assessment Title</w:t>
            </w:r>
            <w:r w:rsidR="001F12EB" w:rsidRPr="000C5DBA">
              <w:t>:</w:t>
            </w:r>
          </w:p>
          <w:p w14:paraId="316A2331" w14:textId="2F6CD6A0" w:rsidR="001F12EB" w:rsidRPr="009659F8" w:rsidRDefault="001F12EB" w:rsidP="00DB2D1E">
            <w:pPr>
              <w:rPr>
                <w:bCs/>
              </w:rPr>
            </w:pPr>
          </w:p>
        </w:tc>
        <w:tc>
          <w:tcPr>
            <w:tcW w:w="4111" w:type="dxa"/>
          </w:tcPr>
          <w:p w14:paraId="4FD4CFD7" w14:textId="77777777" w:rsidR="004E5556" w:rsidRPr="00EB191B" w:rsidRDefault="004D2123" w:rsidP="00DB2D1E">
            <w:pPr>
              <w:pStyle w:val="TableHeading"/>
              <w:jc w:val="left"/>
            </w:pPr>
            <w:r w:rsidRPr="00EB191B">
              <w:t>Date Produced</w:t>
            </w:r>
            <w:r w:rsidR="001F12EB" w:rsidRPr="00EB191B">
              <w:t>:</w:t>
            </w:r>
          </w:p>
          <w:p w14:paraId="3236380F" w14:textId="15BDE8B7" w:rsidR="001F12EB" w:rsidRPr="00EB191B" w:rsidRDefault="001F12EB" w:rsidP="00DB2D1E"/>
        </w:tc>
        <w:tc>
          <w:tcPr>
            <w:tcW w:w="3827" w:type="dxa"/>
          </w:tcPr>
          <w:p w14:paraId="65115FD4" w14:textId="77777777" w:rsidR="004E5556" w:rsidRPr="00C00C39" w:rsidRDefault="004D2123" w:rsidP="00DB2D1E">
            <w:pPr>
              <w:pStyle w:val="TableHeading"/>
              <w:jc w:val="left"/>
            </w:pPr>
            <w:r w:rsidRPr="00C00C39">
              <w:t xml:space="preserve">Review </w:t>
            </w:r>
            <w:r w:rsidR="001F12EB" w:rsidRPr="00C00C39">
              <w:t>Date:</w:t>
            </w:r>
          </w:p>
          <w:p w14:paraId="669633B0" w14:textId="6AA1C451" w:rsidR="001F12EB" w:rsidRPr="00EB191B" w:rsidRDefault="001F12EB" w:rsidP="00DB2D1E"/>
        </w:tc>
      </w:tr>
      <w:tr w:rsidR="00E05FB0" w:rsidRPr="00E05FB0" w14:paraId="340FEB65" w14:textId="77777777" w:rsidTr="2FE64C5E">
        <w:trPr>
          <w:cantSplit/>
          <w:trHeight w:val="696"/>
        </w:trPr>
        <w:tc>
          <w:tcPr>
            <w:tcW w:w="7371" w:type="dxa"/>
          </w:tcPr>
          <w:p w14:paraId="5E028D22" w14:textId="715D9B9A" w:rsidR="004D2123" w:rsidRPr="00EB191B" w:rsidRDefault="001F12EB" w:rsidP="00EB191B">
            <w:pPr>
              <w:pStyle w:val="TableHeading"/>
              <w:jc w:val="left"/>
            </w:pPr>
            <w:r w:rsidRPr="00EB191B">
              <w:t>Overview</w:t>
            </w:r>
            <w:r w:rsidR="004D2123" w:rsidRPr="00EB191B">
              <w:t>/Description of Activity:</w:t>
            </w:r>
          </w:p>
          <w:p w14:paraId="22ED4950" w14:textId="7A31B959" w:rsidR="00C872EC" w:rsidRPr="00430FF6" w:rsidRDefault="00C872EC" w:rsidP="00EB191B">
            <w:pPr>
              <w:rPr>
                <w:bCs/>
                <w:color w:val="000000" w:themeColor="text1"/>
                <w:sz w:val="22"/>
              </w:rPr>
            </w:pPr>
          </w:p>
        </w:tc>
        <w:tc>
          <w:tcPr>
            <w:tcW w:w="7938" w:type="dxa"/>
            <w:gridSpan w:val="2"/>
          </w:tcPr>
          <w:p w14:paraId="2E4B8695" w14:textId="77777777" w:rsidR="001F12EB" w:rsidRPr="00EB191B" w:rsidRDefault="004D2123" w:rsidP="00EB191B">
            <w:pPr>
              <w:pStyle w:val="TableHeading"/>
              <w:jc w:val="left"/>
            </w:pPr>
            <w:r w:rsidRPr="00EB191B">
              <w:t>Duration/Frequency of Activity:</w:t>
            </w:r>
          </w:p>
          <w:p w14:paraId="0422547D" w14:textId="7F180944" w:rsidR="00B077AE" w:rsidRPr="00EB191B" w:rsidRDefault="00B077AE" w:rsidP="00EB191B"/>
        </w:tc>
      </w:tr>
      <w:tr w:rsidR="00E05FB0" w:rsidRPr="00E05FB0" w14:paraId="0B1ECE20" w14:textId="77777777" w:rsidTr="2FE64C5E">
        <w:trPr>
          <w:cantSplit/>
          <w:trHeight w:val="726"/>
        </w:trPr>
        <w:tc>
          <w:tcPr>
            <w:tcW w:w="7371" w:type="dxa"/>
          </w:tcPr>
          <w:p w14:paraId="453D86A1" w14:textId="77777777" w:rsidR="00F10730" w:rsidRPr="00EB191B" w:rsidRDefault="004D2123" w:rsidP="00EB191B">
            <w:pPr>
              <w:pStyle w:val="TableHeading"/>
              <w:jc w:val="left"/>
            </w:pPr>
            <w:r w:rsidRPr="00EB191B">
              <w:t>Location of Activity:</w:t>
            </w:r>
          </w:p>
          <w:p w14:paraId="61C64D11" w14:textId="173A214B" w:rsidR="00B077AE" w:rsidRPr="00EB191B" w:rsidRDefault="00B077AE" w:rsidP="00EB191B"/>
        </w:tc>
        <w:tc>
          <w:tcPr>
            <w:tcW w:w="7938" w:type="dxa"/>
            <w:gridSpan w:val="2"/>
          </w:tcPr>
          <w:p w14:paraId="0F877B0B" w14:textId="77777777" w:rsidR="004D2123" w:rsidRPr="00EB191B" w:rsidRDefault="004D2123" w:rsidP="00EB191B">
            <w:pPr>
              <w:pStyle w:val="TableHeading"/>
              <w:jc w:val="left"/>
            </w:pPr>
            <w:r w:rsidRPr="00EB191B">
              <w:t>Generic or Specific Assessment:</w:t>
            </w:r>
          </w:p>
          <w:p w14:paraId="5B87FDC1" w14:textId="0405C328" w:rsidR="002F1F1E" w:rsidRPr="00EB191B" w:rsidRDefault="002F1F1E" w:rsidP="00EB191B"/>
        </w:tc>
      </w:tr>
    </w:tbl>
    <w:p w14:paraId="37D66284" w14:textId="77777777" w:rsidR="007128F8" w:rsidRDefault="007128F8"/>
    <w:tbl>
      <w:tblPr>
        <w:tblStyle w:val="TableGrid"/>
        <w:tblW w:w="0" w:type="auto"/>
        <w:tblLook w:val="06A0" w:firstRow="1" w:lastRow="0" w:firstColumn="1" w:lastColumn="0" w:noHBand="1" w:noVBand="1"/>
      </w:tblPr>
      <w:tblGrid>
        <w:gridCol w:w="328"/>
        <w:gridCol w:w="2072"/>
        <w:gridCol w:w="2361"/>
        <w:gridCol w:w="3029"/>
        <w:gridCol w:w="1295"/>
        <w:gridCol w:w="1527"/>
        <w:gridCol w:w="1317"/>
        <w:gridCol w:w="3428"/>
      </w:tblGrid>
      <w:tr w:rsidR="001A1509" w14:paraId="31AC0B59" w14:textId="77777777" w:rsidTr="00463273">
        <w:trPr>
          <w:cantSplit/>
          <w:tblHeader/>
        </w:trPr>
        <w:tc>
          <w:tcPr>
            <w:tcW w:w="0" w:type="auto"/>
            <w:shd w:val="clear" w:color="auto" w:fill="E0E0E0"/>
            <w:vAlign w:val="center"/>
          </w:tcPr>
          <w:p w14:paraId="485A8DBB" w14:textId="77777777" w:rsidR="001A1509" w:rsidRDefault="001A1509" w:rsidP="009408C0">
            <w:pPr>
              <w:pStyle w:val="TableHeading"/>
            </w:pPr>
            <w:r w:rsidRPr="00C872EC">
              <w:t>#</w:t>
            </w:r>
          </w:p>
        </w:tc>
        <w:tc>
          <w:tcPr>
            <w:tcW w:w="0" w:type="auto"/>
            <w:shd w:val="clear" w:color="auto" w:fill="E0E0E0"/>
            <w:vAlign w:val="center"/>
          </w:tcPr>
          <w:p w14:paraId="54FC21D7" w14:textId="77777777" w:rsidR="001A1509" w:rsidRDefault="001A1509" w:rsidP="009408C0">
            <w:pPr>
              <w:pStyle w:val="TableHeading"/>
            </w:pPr>
            <w:r w:rsidRPr="00C872EC">
              <w:t>Hazard(s) identified</w:t>
            </w:r>
          </w:p>
        </w:tc>
        <w:tc>
          <w:tcPr>
            <w:tcW w:w="0" w:type="auto"/>
            <w:shd w:val="clear" w:color="auto" w:fill="E0E0E0"/>
            <w:vAlign w:val="center"/>
          </w:tcPr>
          <w:p w14:paraId="67AB05F3" w14:textId="77777777" w:rsidR="001A1509" w:rsidRDefault="001A1509" w:rsidP="009408C0">
            <w:pPr>
              <w:pStyle w:val="TableHeading"/>
            </w:pPr>
            <w:r>
              <w:t>Who might be</w:t>
            </w:r>
            <w:r w:rsidRPr="00C872EC">
              <w:t xml:space="preserve"> affected</w:t>
            </w:r>
            <w:r>
              <w:br/>
              <w:t>and how</w:t>
            </w:r>
          </w:p>
        </w:tc>
        <w:tc>
          <w:tcPr>
            <w:tcW w:w="0" w:type="auto"/>
            <w:shd w:val="clear" w:color="auto" w:fill="E0E0E0"/>
            <w:vAlign w:val="center"/>
          </w:tcPr>
          <w:p w14:paraId="27103B1B" w14:textId="77777777" w:rsidR="001A1509" w:rsidRDefault="001A1509" w:rsidP="009408C0">
            <w:pPr>
              <w:pStyle w:val="TableHeading"/>
            </w:pPr>
            <w:r w:rsidRPr="007D63BE">
              <w:t>Existing controls &amp; measures</w:t>
            </w:r>
          </w:p>
        </w:tc>
        <w:tc>
          <w:tcPr>
            <w:tcW w:w="0" w:type="auto"/>
            <w:shd w:val="clear" w:color="auto" w:fill="E0E0E0"/>
            <w:vAlign w:val="center"/>
          </w:tcPr>
          <w:p w14:paraId="34B85001" w14:textId="77777777" w:rsidR="001A1509" w:rsidRDefault="001A1509" w:rsidP="009408C0">
            <w:pPr>
              <w:pStyle w:val="TableHeading"/>
            </w:pPr>
            <w:r w:rsidRPr="008F715F">
              <w:t xml:space="preserve">Severity </w:t>
            </w:r>
            <w:r w:rsidRPr="00C872EC">
              <w:t>(</w:t>
            </w:r>
            <w:r w:rsidRPr="00EA5B05">
              <w:rPr>
                <w:color w:val="FF00FF"/>
              </w:rPr>
              <w:t>a</w:t>
            </w:r>
            <w:r w:rsidRPr="00C872EC">
              <w:t>)</w:t>
            </w:r>
          </w:p>
        </w:tc>
        <w:tc>
          <w:tcPr>
            <w:tcW w:w="0" w:type="auto"/>
            <w:shd w:val="clear" w:color="auto" w:fill="E0E0E0"/>
            <w:vAlign w:val="center"/>
          </w:tcPr>
          <w:p w14:paraId="1DE1FDFF" w14:textId="77777777" w:rsidR="001A1509" w:rsidRDefault="001A1509" w:rsidP="009408C0">
            <w:pPr>
              <w:pStyle w:val="TableHeading"/>
            </w:pPr>
            <w:r w:rsidRPr="008F715F">
              <w:t xml:space="preserve">Likelihood </w:t>
            </w:r>
            <w:r w:rsidRPr="00C872EC">
              <w:t>(</w:t>
            </w:r>
            <w:r w:rsidRPr="00EA5B05">
              <w:rPr>
                <w:color w:val="FF00FF"/>
              </w:rPr>
              <w:t>b</w:t>
            </w:r>
            <w:r w:rsidRPr="00C872EC">
              <w:t>)</w:t>
            </w:r>
          </w:p>
        </w:tc>
        <w:tc>
          <w:tcPr>
            <w:tcW w:w="0" w:type="auto"/>
            <w:shd w:val="clear" w:color="auto" w:fill="E0E0E0"/>
            <w:vAlign w:val="center"/>
          </w:tcPr>
          <w:p w14:paraId="01D9EBFE" w14:textId="77777777" w:rsidR="001A1509" w:rsidRDefault="001A1509" w:rsidP="009408C0">
            <w:pPr>
              <w:pStyle w:val="TableHeading"/>
            </w:pPr>
            <w:r w:rsidRPr="00C872EC">
              <w:t xml:space="preserve">Risk </w:t>
            </w:r>
            <w:r>
              <w:t>R</w:t>
            </w:r>
            <w:r w:rsidRPr="00C872EC">
              <w:t xml:space="preserve">ating </w:t>
            </w:r>
            <w:r w:rsidRPr="00C872EC">
              <w:br/>
              <w:t>(</w:t>
            </w:r>
            <w:r w:rsidRPr="00EA5B05">
              <w:rPr>
                <w:color w:val="FF00FF"/>
              </w:rPr>
              <w:t>a</w:t>
            </w:r>
            <w:r w:rsidRPr="00C872EC">
              <w:t xml:space="preserve"> x </w:t>
            </w:r>
            <w:r w:rsidRPr="00EA5B05">
              <w:rPr>
                <w:color w:val="FF00FF"/>
              </w:rPr>
              <w:t>b</w:t>
            </w:r>
            <w:r w:rsidRPr="00C872EC">
              <w:t>)</w:t>
            </w:r>
          </w:p>
        </w:tc>
        <w:tc>
          <w:tcPr>
            <w:tcW w:w="0" w:type="auto"/>
            <w:shd w:val="clear" w:color="auto" w:fill="E0E0E0"/>
            <w:vAlign w:val="center"/>
          </w:tcPr>
          <w:p w14:paraId="203F2646" w14:textId="77777777" w:rsidR="001A1509" w:rsidRDefault="001A1509" w:rsidP="009408C0">
            <w:pPr>
              <w:pStyle w:val="TableHeading"/>
            </w:pPr>
            <w:r>
              <w:t>Additional control/action</w:t>
            </w:r>
            <w:r w:rsidRPr="00C872EC">
              <w:t xml:space="preserve"> required</w:t>
            </w:r>
          </w:p>
        </w:tc>
      </w:tr>
      <w:tr w:rsidR="001A1509" w14:paraId="5059B6CF" w14:textId="77777777" w:rsidTr="00463273">
        <w:trPr>
          <w:cantSplit/>
        </w:trPr>
        <w:tc>
          <w:tcPr>
            <w:tcW w:w="0" w:type="auto"/>
          </w:tcPr>
          <w:p w14:paraId="303C1D7D" w14:textId="77777777" w:rsidR="001A1509" w:rsidRDefault="001A1509" w:rsidP="009408C0">
            <w:r>
              <w:t>1</w:t>
            </w:r>
          </w:p>
        </w:tc>
        <w:tc>
          <w:tcPr>
            <w:tcW w:w="0" w:type="auto"/>
          </w:tcPr>
          <w:p w14:paraId="0D441B2E" w14:textId="77777777" w:rsidR="001A1509" w:rsidRDefault="001A1509" w:rsidP="009408C0"/>
        </w:tc>
        <w:tc>
          <w:tcPr>
            <w:tcW w:w="0" w:type="auto"/>
          </w:tcPr>
          <w:p w14:paraId="08D3743A" w14:textId="77777777" w:rsidR="001A1509" w:rsidRDefault="001A1509" w:rsidP="009408C0"/>
        </w:tc>
        <w:tc>
          <w:tcPr>
            <w:tcW w:w="0" w:type="auto"/>
          </w:tcPr>
          <w:p w14:paraId="331E979C" w14:textId="77777777" w:rsidR="001A1509" w:rsidRDefault="001A1509" w:rsidP="009408C0">
            <w:pPr>
              <w:pStyle w:val="ListParagraph"/>
            </w:pPr>
          </w:p>
        </w:tc>
        <w:tc>
          <w:tcPr>
            <w:tcW w:w="0" w:type="auto"/>
          </w:tcPr>
          <w:p w14:paraId="37AAFA8A" w14:textId="77777777" w:rsidR="001A1509" w:rsidRDefault="001A1509" w:rsidP="009408C0">
            <w:pPr>
              <w:jc w:val="center"/>
            </w:pPr>
          </w:p>
        </w:tc>
        <w:tc>
          <w:tcPr>
            <w:tcW w:w="0" w:type="auto"/>
          </w:tcPr>
          <w:p w14:paraId="355A42D2" w14:textId="77777777" w:rsidR="001A1509" w:rsidRDefault="001A1509" w:rsidP="009408C0">
            <w:pPr>
              <w:jc w:val="center"/>
            </w:pPr>
          </w:p>
        </w:tc>
        <w:tc>
          <w:tcPr>
            <w:tcW w:w="0" w:type="auto"/>
          </w:tcPr>
          <w:p w14:paraId="62C23F17" w14:textId="77777777" w:rsidR="001A1509" w:rsidRDefault="001A1509" w:rsidP="009408C0">
            <w:pPr>
              <w:jc w:val="center"/>
            </w:pPr>
          </w:p>
        </w:tc>
        <w:tc>
          <w:tcPr>
            <w:tcW w:w="0" w:type="auto"/>
          </w:tcPr>
          <w:p w14:paraId="50FB362A" w14:textId="77777777" w:rsidR="001A1509" w:rsidRDefault="001A1509" w:rsidP="009408C0">
            <w:pPr>
              <w:pStyle w:val="ListParagraph"/>
            </w:pPr>
          </w:p>
        </w:tc>
      </w:tr>
      <w:tr w:rsidR="001A1509" w14:paraId="02CD71EB" w14:textId="77777777" w:rsidTr="00463273">
        <w:trPr>
          <w:cantSplit/>
        </w:trPr>
        <w:tc>
          <w:tcPr>
            <w:tcW w:w="0" w:type="auto"/>
          </w:tcPr>
          <w:p w14:paraId="1CC6FCF7" w14:textId="77777777" w:rsidR="001A1509" w:rsidRDefault="001A1509" w:rsidP="009408C0">
            <w:r>
              <w:t>2</w:t>
            </w:r>
          </w:p>
        </w:tc>
        <w:tc>
          <w:tcPr>
            <w:tcW w:w="0" w:type="auto"/>
          </w:tcPr>
          <w:p w14:paraId="18E35A70" w14:textId="77777777" w:rsidR="001A1509" w:rsidRDefault="001A1509" w:rsidP="009408C0"/>
        </w:tc>
        <w:tc>
          <w:tcPr>
            <w:tcW w:w="0" w:type="auto"/>
          </w:tcPr>
          <w:p w14:paraId="651131D5" w14:textId="77777777" w:rsidR="001A1509" w:rsidRDefault="001A1509" w:rsidP="009408C0"/>
        </w:tc>
        <w:tc>
          <w:tcPr>
            <w:tcW w:w="0" w:type="auto"/>
          </w:tcPr>
          <w:p w14:paraId="5FB1AC97" w14:textId="77777777" w:rsidR="001A1509" w:rsidRDefault="001A1509" w:rsidP="009408C0">
            <w:pPr>
              <w:pStyle w:val="ListParagraph"/>
            </w:pPr>
          </w:p>
        </w:tc>
        <w:tc>
          <w:tcPr>
            <w:tcW w:w="0" w:type="auto"/>
          </w:tcPr>
          <w:p w14:paraId="3E37127E" w14:textId="77777777" w:rsidR="001A1509" w:rsidRDefault="001A1509" w:rsidP="009408C0">
            <w:pPr>
              <w:jc w:val="center"/>
            </w:pPr>
          </w:p>
        </w:tc>
        <w:tc>
          <w:tcPr>
            <w:tcW w:w="0" w:type="auto"/>
          </w:tcPr>
          <w:p w14:paraId="61CD4C5B" w14:textId="77777777" w:rsidR="001A1509" w:rsidRDefault="001A1509" w:rsidP="009408C0">
            <w:pPr>
              <w:jc w:val="center"/>
            </w:pPr>
          </w:p>
        </w:tc>
        <w:tc>
          <w:tcPr>
            <w:tcW w:w="0" w:type="auto"/>
          </w:tcPr>
          <w:p w14:paraId="1BF71E12" w14:textId="77777777" w:rsidR="001A1509" w:rsidRDefault="001A1509" w:rsidP="009408C0">
            <w:pPr>
              <w:jc w:val="center"/>
            </w:pPr>
          </w:p>
        </w:tc>
        <w:tc>
          <w:tcPr>
            <w:tcW w:w="0" w:type="auto"/>
          </w:tcPr>
          <w:p w14:paraId="7249584D" w14:textId="77777777" w:rsidR="001A1509" w:rsidRDefault="001A1509" w:rsidP="009408C0">
            <w:pPr>
              <w:pStyle w:val="ListParagraph"/>
            </w:pPr>
          </w:p>
        </w:tc>
      </w:tr>
      <w:tr w:rsidR="001A1509" w14:paraId="35BC8480" w14:textId="77777777" w:rsidTr="00463273">
        <w:trPr>
          <w:cantSplit/>
        </w:trPr>
        <w:tc>
          <w:tcPr>
            <w:tcW w:w="0" w:type="auto"/>
          </w:tcPr>
          <w:p w14:paraId="1E98063C" w14:textId="77777777" w:rsidR="001A1509" w:rsidRDefault="001A1509" w:rsidP="009408C0">
            <w:r>
              <w:t>3</w:t>
            </w:r>
          </w:p>
        </w:tc>
        <w:tc>
          <w:tcPr>
            <w:tcW w:w="0" w:type="auto"/>
          </w:tcPr>
          <w:p w14:paraId="4933F8AD" w14:textId="77777777" w:rsidR="001A1509" w:rsidRDefault="001A1509" w:rsidP="009408C0"/>
        </w:tc>
        <w:tc>
          <w:tcPr>
            <w:tcW w:w="0" w:type="auto"/>
          </w:tcPr>
          <w:p w14:paraId="69D7DD43" w14:textId="77777777" w:rsidR="001A1509" w:rsidRDefault="001A1509" w:rsidP="009408C0"/>
        </w:tc>
        <w:tc>
          <w:tcPr>
            <w:tcW w:w="0" w:type="auto"/>
          </w:tcPr>
          <w:p w14:paraId="19503A12" w14:textId="77777777" w:rsidR="001A1509" w:rsidRDefault="001A1509" w:rsidP="009408C0">
            <w:pPr>
              <w:pStyle w:val="ListParagraph"/>
            </w:pPr>
          </w:p>
        </w:tc>
        <w:tc>
          <w:tcPr>
            <w:tcW w:w="0" w:type="auto"/>
          </w:tcPr>
          <w:p w14:paraId="35D07924" w14:textId="77777777" w:rsidR="001A1509" w:rsidRDefault="001A1509" w:rsidP="009408C0">
            <w:pPr>
              <w:jc w:val="center"/>
            </w:pPr>
          </w:p>
        </w:tc>
        <w:tc>
          <w:tcPr>
            <w:tcW w:w="0" w:type="auto"/>
          </w:tcPr>
          <w:p w14:paraId="19C42130" w14:textId="77777777" w:rsidR="001A1509" w:rsidRDefault="001A1509" w:rsidP="009408C0">
            <w:pPr>
              <w:jc w:val="center"/>
            </w:pPr>
          </w:p>
        </w:tc>
        <w:tc>
          <w:tcPr>
            <w:tcW w:w="0" w:type="auto"/>
          </w:tcPr>
          <w:p w14:paraId="1439F061" w14:textId="77777777" w:rsidR="001A1509" w:rsidRDefault="001A1509" w:rsidP="009408C0">
            <w:pPr>
              <w:jc w:val="center"/>
            </w:pPr>
          </w:p>
        </w:tc>
        <w:tc>
          <w:tcPr>
            <w:tcW w:w="0" w:type="auto"/>
          </w:tcPr>
          <w:p w14:paraId="0DC766B9" w14:textId="77777777" w:rsidR="001A1509" w:rsidRDefault="001A1509" w:rsidP="009408C0">
            <w:pPr>
              <w:pStyle w:val="ListParagraph"/>
            </w:pPr>
          </w:p>
        </w:tc>
      </w:tr>
      <w:tr w:rsidR="001A1509" w14:paraId="6D3CC667" w14:textId="77777777" w:rsidTr="00463273">
        <w:trPr>
          <w:cantSplit/>
        </w:trPr>
        <w:tc>
          <w:tcPr>
            <w:tcW w:w="0" w:type="auto"/>
          </w:tcPr>
          <w:p w14:paraId="1C33EC4F" w14:textId="77777777" w:rsidR="001A1509" w:rsidRDefault="001A1509" w:rsidP="009408C0">
            <w:r>
              <w:t>4</w:t>
            </w:r>
          </w:p>
        </w:tc>
        <w:tc>
          <w:tcPr>
            <w:tcW w:w="0" w:type="auto"/>
          </w:tcPr>
          <w:p w14:paraId="0EFD42F5" w14:textId="77777777" w:rsidR="001A1509" w:rsidRDefault="001A1509" w:rsidP="009408C0"/>
        </w:tc>
        <w:tc>
          <w:tcPr>
            <w:tcW w:w="0" w:type="auto"/>
          </w:tcPr>
          <w:p w14:paraId="24FE6395" w14:textId="77777777" w:rsidR="001A1509" w:rsidRDefault="001A1509" w:rsidP="009408C0"/>
        </w:tc>
        <w:tc>
          <w:tcPr>
            <w:tcW w:w="0" w:type="auto"/>
          </w:tcPr>
          <w:p w14:paraId="4E3F15E8" w14:textId="77777777" w:rsidR="001A1509" w:rsidRDefault="001A1509" w:rsidP="009408C0">
            <w:pPr>
              <w:pStyle w:val="ListParagraph"/>
            </w:pPr>
          </w:p>
        </w:tc>
        <w:tc>
          <w:tcPr>
            <w:tcW w:w="0" w:type="auto"/>
          </w:tcPr>
          <w:p w14:paraId="653849C2" w14:textId="77777777" w:rsidR="001A1509" w:rsidRDefault="001A1509" w:rsidP="009408C0">
            <w:pPr>
              <w:jc w:val="center"/>
            </w:pPr>
          </w:p>
        </w:tc>
        <w:tc>
          <w:tcPr>
            <w:tcW w:w="0" w:type="auto"/>
          </w:tcPr>
          <w:p w14:paraId="3B728792" w14:textId="77777777" w:rsidR="001A1509" w:rsidRDefault="001A1509" w:rsidP="009408C0">
            <w:pPr>
              <w:jc w:val="center"/>
            </w:pPr>
          </w:p>
        </w:tc>
        <w:tc>
          <w:tcPr>
            <w:tcW w:w="0" w:type="auto"/>
          </w:tcPr>
          <w:p w14:paraId="33C7BBB0" w14:textId="77777777" w:rsidR="001A1509" w:rsidRDefault="001A1509" w:rsidP="009408C0">
            <w:pPr>
              <w:jc w:val="center"/>
            </w:pPr>
          </w:p>
        </w:tc>
        <w:tc>
          <w:tcPr>
            <w:tcW w:w="0" w:type="auto"/>
          </w:tcPr>
          <w:p w14:paraId="10782C00" w14:textId="77777777" w:rsidR="001A1509" w:rsidRDefault="001A1509" w:rsidP="009408C0">
            <w:pPr>
              <w:pStyle w:val="ListParagraph"/>
            </w:pPr>
          </w:p>
        </w:tc>
      </w:tr>
      <w:tr w:rsidR="001A1509" w14:paraId="3968DCB9" w14:textId="77777777" w:rsidTr="00463273">
        <w:trPr>
          <w:cantSplit/>
        </w:trPr>
        <w:tc>
          <w:tcPr>
            <w:tcW w:w="0" w:type="auto"/>
          </w:tcPr>
          <w:p w14:paraId="4F94456B" w14:textId="77777777" w:rsidR="001A1509" w:rsidRDefault="001A1509" w:rsidP="009408C0">
            <w:r>
              <w:t>5</w:t>
            </w:r>
          </w:p>
        </w:tc>
        <w:tc>
          <w:tcPr>
            <w:tcW w:w="0" w:type="auto"/>
          </w:tcPr>
          <w:p w14:paraId="0637F836" w14:textId="77777777" w:rsidR="001A1509" w:rsidRDefault="001A1509" w:rsidP="009408C0"/>
        </w:tc>
        <w:tc>
          <w:tcPr>
            <w:tcW w:w="0" w:type="auto"/>
          </w:tcPr>
          <w:p w14:paraId="2C39D708" w14:textId="77777777" w:rsidR="001A1509" w:rsidRDefault="001A1509" w:rsidP="009408C0"/>
        </w:tc>
        <w:tc>
          <w:tcPr>
            <w:tcW w:w="0" w:type="auto"/>
          </w:tcPr>
          <w:p w14:paraId="41FB1636" w14:textId="77777777" w:rsidR="001A1509" w:rsidRDefault="001A1509" w:rsidP="009408C0">
            <w:pPr>
              <w:pStyle w:val="ListParagraph"/>
            </w:pPr>
          </w:p>
        </w:tc>
        <w:tc>
          <w:tcPr>
            <w:tcW w:w="0" w:type="auto"/>
          </w:tcPr>
          <w:p w14:paraId="588FFA52" w14:textId="77777777" w:rsidR="001A1509" w:rsidRDefault="001A1509" w:rsidP="009408C0">
            <w:pPr>
              <w:jc w:val="center"/>
            </w:pPr>
          </w:p>
        </w:tc>
        <w:tc>
          <w:tcPr>
            <w:tcW w:w="0" w:type="auto"/>
          </w:tcPr>
          <w:p w14:paraId="2682FA6D" w14:textId="77777777" w:rsidR="001A1509" w:rsidRDefault="001A1509" w:rsidP="009408C0">
            <w:pPr>
              <w:jc w:val="center"/>
            </w:pPr>
          </w:p>
        </w:tc>
        <w:tc>
          <w:tcPr>
            <w:tcW w:w="0" w:type="auto"/>
          </w:tcPr>
          <w:p w14:paraId="09CDEAE3" w14:textId="77777777" w:rsidR="001A1509" w:rsidRDefault="001A1509" w:rsidP="009408C0">
            <w:pPr>
              <w:jc w:val="center"/>
            </w:pPr>
          </w:p>
        </w:tc>
        <w:tc>
          <w:tcPr>
            <w:tcW w:w="0" w:type="auto"/>
          </w:tcPr>
          <w:p w14:paraId="3BB8BE49" w14:textId="77777777" w:rsidR="001A1509" w:rsidRDefault="001A1509" w:rsidP="009408C0">
            <w:pPr>
              <w:pStyle w:val="ListParagraph"/>
            </w:pPr>
          </w:p>
        </w:tc>
      </w:tr>
      <w:tr w:rsidR="001A1509" w14:paraId="43A17C0A" w14:textId="77777777" w:rsidTr="00463273">
        <w:trPr>
          <w:cantSplit/>
        </w:trPr>
        <w:tc>
          <w:tcPr>
            <w:tcW w:w="0" w:type="auto"/>
          </w:tcPr>
          <w:p w14:paraId="06E875C2" w14:textId="77777777" w:rsidR="001A1509" w:rsidRDefault="001A1509" w:rsidP="009408C0">
            <w:r>
              <w:t>6</w:t>
            </w:r>
          </w:p>
        </w:tc>
        <w:tc>
          <w:tcPr>
            <w:tcW w:w="0" w:type="auto"/>
          </w:tcPr>
          <w:p w14:paraId="1EFA5112" w14:textId="77777777" w:rsidR="001A1509" w:rsidRDefault="001A1509" w:rsidP="009408C0"/>
        </w:tc>
        <w:tc>
          <w:tcPr>
            <w:tcW w:w="0" w:type="auto"/>
          </w:tcPr>
          <w:p w14:paraId="0404DEDC" w14:textId="77777777" w:rsidR="001A1509" w:rsidRDefault="001A1509" w:rsidP="009408C0"/>
        </w:tc>
        <w:tc>
          <w:tcPr>
            <w:tcW w:w="0" w:type="auto"/>
          </w:tcPr>
          <w:p w14:paraId="49E63DB1" w14:textId="77777777" w:rsidR="001A1509" w:rsidRDefault="001A1509" w:rsidP="009408C0">
            <w:pPr>
              <w:pStyle w:val="ListParagraph"/>
            </w:pPr>
          </w:p>
        </w:tc>
        <w:tc>
          <w:tcPr>
            <w:tcW w:w="0" w:type="auto"/>
          </w:tcPr>
          <w:p w14:paraId="20D989BE" w14:textId="77777777" w:rsidR="001A1509" w:rsidRDefault="001A1509" w:rsidP="009408C0">
            <w:pPr>
              <w:jc w:val="center"/>
            </w:pPr>
          </w:p>
        </w:tc>
        <w:tc>
          <w:tcPr>
            <w:tcW w:w="0" w:type="auto"/>
          </w:tcPr>
          <w:p w14:paraId="5485FAB7" w14:textId="77777777" w:rsidR="001A1509" w:rsidRDefault="001A1509" w:rsidP="009408C0">
            <w:pPr>
              <w:jc w:val="center"/>
            </w:pPr>
          </w:p>
        </w:tc>
        <w:tc>
          <w:tcPr>
            <w:tcW w:w="0" w:type="auto"/>
          </w:tcPr>
          <w:p w14:paraId="32F01D44" w14:textId="77777777" w:rsidR="001A1509" w:rsidRDefault="001A1509" w:rsidP="009408C0">
            <w:pPr>
              <w:jc w:val="center"/>
            </w:pPr>
          </w:p>
        </w:tc>
        <w:tc>
          <w:tcPr>
            <w:tcW w:w="0" w:type="auto"/>
          </w:tcPr>
          <w:p w14:paraId="409F8AED" w14:textId="77777777" w:rsidR="001A1509" w:rsidRDefault="001A1509" w:rsidP="009408C0">
            <w:pPr>
              <w:pStyle w:val="ListParagraph"/>
            </w:pPr>
          </w:p>
        </w:tc>
      </w:tr>
    </w:tbl>
    <w:p w14:paraId="0F322A20" w14:textId="77777777" w:rsidR="000218AD" w:rsidRPr="00EB191B" w:rsidRDefault="000218AD" w:rsidP="00EB191B"/>
    <w:p w14:paraId="1286C826" w14:textId="77777777" w:rsidR="00894993" w:rsidRPr="00EB191B" w:rsidRDefault="00894993" w:rsidP="00EB191B"/>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9659F8">
        <w:trPr>
          <w:cantSplit/>
          <w:trHeight w:val="938"/>
        </w:trPr>
        <w:tc>
          <w:tcPr>
            <w:tcW w:w="2564" w:type="dxa"/>
          </w:tcPr>
          <w:p w14:paraId="57B907F6" w14:textId="77777777" w:rsidR="00676B96" w:rsidRPr="00EB191B" w:rsidRDefault="00676B96" w:rsidP="009659F8">
            <w:pPr>
              <w:pStyle w:val="TableHeading"/>
              <w:jc w:val="left"/>
            </w:pPr>
            <w:r w:rsidRPr="00EB191B">
              <w:t>Assessor signature:</w:t>
            </w:r>
          </w:p>
          <w:p w14:paraId="07587FC3" w14:textId="77777777" w:rsidR="00676B96" w:rsidRPr="00C64053" w:rsidRDefault="00676B96" w:rsidP="0000230A"/>
        </w:tc>
        <w:tc>
          <w:tcPr>
            <w:tcW w:w="2565" w:type="dxa"/>
          </w:tcPr>
          <w:p w14:paraId="692A2305" w14:textId="77777777" w:rsidR="00676B96" w:rsidRPr="00EB191B" w:rsidRDefault="00676B96" w:rsidP="009659F8">
            <w:pPr>
              <w:pStyle w:val="TableHeading"/>
              <w:jc w:val="left"/>
            </w:pPr>
            <w:r w:rsidRPr="00EB191B">
              <w:t>Print name:</w:t>
            </w:r>
          </w:p>
          <w:p w14:paraId="0F203583" w14:textId="77777777" w:rsidR="00676B96" w:rsidRDefault="00676B96" w:rsidP="0000230A"/>
        </w:tc>
        <w:tc>
          <w:tcPr>
            <w:tcW w:w="2564" w:type="dxa"/>
          </w:tcPr>
          <w:p w14:paraId="61B1A8DF" w14:textId="77777777" w:rsidR="00676B96" w:rsidRPr="00EB191B" w:rsidRDefault="00676B96" w:rsidP="009659F8">
            <w:pPr>
              <w:pStyle w:val="TableHeading"/>
              <w:jc w:val="left"/>
            </w:pPr>
            <w:r w:rsidRPr="00EB191B">
              <w:t>Date:</w:t>
            </w:r>
          </w:p>
          <w:p w14:paraId="33B814D4" w14:textId="77777777" w:rsidR="00676B96" w:rsidRPr="009659F8" w:rsidRDefault="00676B96" w:rsidP="0000230A"/>
        </w:tc>
        <w:tc>
          <w:tcPr>
            <w:tcW w:w="2565" w:type="dxa"/>
          </w:tcPr>
          <w:p w14:paraId="63D7D5B8" w14:textId="77777777" w:rsidR="00676B96" w:rsidRDefault="00676B96" w:rsidP="00EB191B">
            <w:pPr>
              <w:pStyle w:val="TableHeading"/>
              <w:jc w:val="left"/>
            </w:pPr>
            <w:r w:rsidRPr="00C64053">
              <w:t>Authoriser’s signature:</w:t>
            </w:r>
          </w:p>
          <w:p w14:paraId="64C32F03" w14:textId="0FE65061" w:rsidR="0000230A" w:rsidRPr="00C64053" w:rsidRDefault="0000230A" w:rsidP="0000230A"/>
        </w:tc>
        <w:tc>
          <w:tcPr>
            <w:tcW w:w="2564" w:type="dxa"/>
          </w:tcPr>
          <w:p w14:paraId="06F8B15A" w14:textId="77777777" w:rsidR="00676B96" w:rsidRDefault="00676B96" w:rsidP="00EB191B">
            <w:pPr>
              <w:pStyle w:val="TableHeading"/>
              <w:jc w:val="left"/>
            </w:pPr>
            <w:r w:rsidRPr="001B7AE4">
              <w:t>Print name:</w:t>
            </w:r>
          </w:p>
          <w:p w14:paraId="2EEF76DC" w14:textId="4A412F9E" w:rsidR="0000230A" w:rsidRPr="001B7AE4" w:rsidRDefault="0000230A" w:rsidP="0000230A"/>
        </w:tc>
        <w:tc>
          <w:tcPr>
            <w:tcW w:w="2565" w:type="dxa"/>
          </w:tcPr>
          <w:p w14:paraId="71208F87" w14:textId="77777777" w:rsidR="00676B96" w:rsidRDefault="00676B96" w:rsidP="00EB191B">
            <w:pPr>
              <w:pStyle w:val="TableHeading"/>
              <w:jc w:val="left"/>
            </w:pPr>
            <w:r w:rsidRPr="001B7AE4">
              <w:t>Date:</w:t>
            </w:r>
          </w:p>
          <w:p w14:paraId="2C473C52" w14:textId="263A2378" w:rsidR="0000230A" w:rsidRPr="00260489" w:rsidRDefault="0000230A" w:rsidP="0000230A"/>
        </w:tc>
      </w:tr>
    </w:tbl>
    <w:p w14:paraId="1512CD4B" w14:textId="07BD5F9C" w:rsidR="006D756C" w:rsidRDefault="00D67C36" w:rsidP="00941AF8">
      <w:pPr>
        <w:pStyle w:val="Heading1"/>
        <w:spacing w:after="360"/>
        <w:rPr>
          <w:sz w:val="24"/>
        </w:rPr>
      </w:pPr>
      <w:r>
        <w:br w:type="page"/>
      </w:r>
    </w:p>
    <w:p w14:paraId="3BBBA562" w14:textId="5B61B97A" w:rsidR="006F388C" w:rsidRDefault="00FB7816" w:rsidP="007B0127">
      <w:pPr>
        <w:pStyle w:val="Heading1"/>
        <w:spacing w:after="360"/>
      </w:pPr>
      <w:r>
        <w:lastRenderedPageBreak/>
        <w:t xml:space="preserve">Appendix 1 – </w:t>
      </w:r>
      <w:r w:rsidR="00D17C6C">
        <w:t>Organisational</w:t>
      </w:r>
      <w:r>
        <w:t xml:space="preserve"> Risks</w:t>
      </w:r>
    </w:p>
    <w:p w14:paraId="0D0EB931" w14:textId="77777777" w:rsidR="00F4704C" w:rsidRPr="00F4704C" w:rsidRDefault="00F4704C" w:rsidP="00F4704C"/>
    <w:tbl>
      <w:tblPr>
        <w:tblStyle w:val="TableGrid"/>
        <w:tblW w:w="0" w:type="auto"/>
        <w:tblLook w:val="06A0" w:firstRow="1" w:lastRow="0" w:firstColumn="1" w:lastColumn="0" w:noHBand="1" w:noVBand="1"/>
      </w:tblPr>
      <w:tblGrid>
        <w:gridCol w:w="328"/>
        <w:gridCol w:w="2072"/>
        <w:gridCol w:w="2361"/>
        <w:gridCol w:w="3029"/>
        <w:gridCol w:w="1295"/>
        <w:gridCol w:w="1527"/>
        <w:gridCol w:w="1317"/>
        <w:gridCol w:w="3428"/>
      </w:tblGrid>
      <w:tr w:rsidR="005F17DA" w14:paraId="670E2213" w14:textId="77777777" w:rsidTr="00D6284D">
        <w:trPr>
          <w:cantSplit/>
          <w:tblHeader/>
        </w:trPr>
        <w:tc>
          <w:tcPr>
            <w:tcW w:w="0" w:type="auto"/>
            <w:shd w:val="clear" w:color="auto" w:fill="E0E0E0"/>
            <w:vAlign w:val="center"/>
          </w:tcPr>
          <w:p w14:paraId="76C5D890" w14:textId="63098862" w:rsidR="00A83D79" w:rsidRDefault="00A83D79" w:rsidP="00A83D79">
            <w:pPr>
              <w:pStyle w:val="TableHeading"/>
            </w:pPr>
            <w:r w:rsidRPr="00C872EC">
              <w:t>#</w:t>
            </w:r>
          </w:p>
        </w:tc>
        <w:tc>
          <w:tcPr>
            <w:tcW w:w="0" w:type="auto"/>
            <w:shd w:val="clear" w:color="auto" w:fill="E0E0E0"/>
            <w:vAlign w:val="center"/>
          </w:tcPr>
          <w:p w14:paraId="1F120001" w14:textId="7FC1FC60" w:rsidR="00A83D79" w:rsidRDefault="00A83D79" w:rsidP="00A83D79">
            <w:pPr>
              <w:pStyle w:val="TableHeading"/>
            </w:pPr>
            <w:r w:rsidRPr="00C872EC">
              <w:t>Hazard(s) identified</w:t>
            </w:r>
          </w:p>
        </w:tc>
        <w:tc>
          <w:tcPr>
            <w:tcW w:w="0" w:type="auto"/>
            <w:shd w:val="clear" w:color="auto" w:fill="E0E0E0"/>
            <w:vAlign w:val="center"/>
          </w:tcPr>
          <w:p w14:paraId="1096EB3A" w14:textId="4FFBFAD7" w:rsidR="00A83D79" w:rsidRDefault="00A83D79" w:rsidP="00A83D79">
            <w:pPr>
              <w:pStyle w:val="TableHeading"/>
            </w:pPr>
            <w:r>
              <w:t>Who might be</w:t>
            </w:r>
            <w:r w:rsidRPr="00C872EC">
              <w:t xml:space="preserve"> affected</w:t>
            </w:r>
            <w:r>
              <w:br/>
              <w:t>and how</w:t>
            </w:r>
          </w:p>
        </w:tc>
        <w:tc>
          <w:tcPr>
            <w:tcW w:w="0" w:type="auto"/>
            <w:shd w:val="clear" w:color="auto" w:fill="E0E0E0"/>
            <w:vAlign w:val="center"/>
          </w:tcPr>
          <w:p w14:paraId="08CAC0C7" w14:textId="10D2EFA3" w:rsidR="00A83D79" w:rsidRDefault="00A83D79" w:rsidP="00A83D79">
            <w:pPr>
              <w:pStyle w:val="TableHeading"/>
            </w:pPr>
            <w:r w:rsidRPr="007D63BE">
              <w:t>Existing controls &amp; measures</w:t>
            </w:r>
          </w:p>
        </w:tc>
        <w:tc>
          <w:tcPr>
            <w:tcW w:w="0" w:type="auto"/>
            <w:shd w:val="clear" w:color="auto" w:fill="E0E0E0"/>
            <w:vAlign w:val="center"/>
          </w:tcPr>
          <w:p w14:paraId="65524850" w14:textId="073FF86A" w:rsidR="00A83D79" w:rsidRDefault="00A83D79" w:rsidP="00A83D79">
            <w:pPr>
              <w:pStyle w:val="TableHeading"/>
            </w:pPr>
            <w:r w:rsidRPr="008F715F">
              <w:t xml:space="preserve">Severity </w:t>
            </w:r>
            <w:r w:rsidRPr="00C872EC">
              <w:t>(</w:t>
            </w:r>
            <w:r w:rsidRPr="00EA5B05">
              <w:rPr>
                <w:color w:val="FF00FF"/>
              </w:rPr>
              <w:t>a</w:t>
            </w:r>
            <w:r w:rsidRPr="00C872EC">
              <w:t>)</w:t>
            </w:r>
          </w:p>
        </w:tc>
        <w:tc>
          <w:tcPr>
            <w:tcW w:w="0" w:type="auto"/>
            <w:shd w:val="clear" w:color="auto" w:fill="E0E0E0"/>
            <w:vAlign w:val="center"/>
          </w:tcPr>
          <w:p w14:paraId="20AD23D8" w14:textId="3C29B6D3" w:rsidR="00A83D79" w:rsidRDefault="00A83D79" w:rsidP="00A83D79">
            <w:pPr>
              <w:pStyle w:val="TableHeading"/>
            </w:pPr>
            <w:r w:rsidRPr="008F715F">
              <w:t xml:space="preserve">Likelihood </w:t>
            </w:r>
            <w:r w:rsidRPr="00C872EC">
              <w:t>(</w:t>
            </w:r>
            <w:r w:rsidRPr="00EA5B05">
              <w:rPr>
                <w:color w:val="FF00FF"/>
              </w:rPr>
              <w:t>b</w:t>
            </w:r>
            <w:r w:rsidRPr="00C872EC">
              <w:t>)</w:t>
            </w:r>
          </w:p>
        </w:tc>
        <w:tc>
          <w:tcPr>
            <w:tcW w:w="0" w:type="auto"/>
            <w:shd w:val="clear" w:color="auto" w:fill="E0E0E0"/>
            <w:vAlign w:val="center"/>
          </w:tcPr>
          <w:p w14:paraId="2D44D5D5" w14:textId="27579EF6" w:rsidR="00A83D79" w:rsidRDefault="00A83D79" w:rsidP="00A83D79">
            <w:pPr>
              <w:pStyle w:val="TableHeading"/>
            </w:pPr>
            <w:r w:rsidRPr="00C872EC">
              <w:t xml:space="preserve">Risk </w:t>
            </w:r>
            <w:r>
              <w:t>R</w:t>
            </w:r>
            <w:r w:rsidRPr="00C872EC">
              <w:t xml:space="preserve">ating </w:t>
            </w:r>
            <w:r w:rsidRPr="00C872EC">
              <w:br/>
              <w:t>(</w:t>
            </w:r>
            <w:r w:rsidRPr="00EA5B05">
              <w:rPr>
                <w:color w:val="FF00FF"/>
              </w:rPr>
              <w:t>a</w:t>
            </w:r>
            <w:r w:rsidRPr="00C872EC">
              <w:t xml:space="preserve"> x </w:t>
            </w:r>
            <w:r w:rsidRPr="00EA5B05">
              <w:rPr>
                <w:color w:val="FF00FF"/>
              </w:rPr>
              <w:t>b</w:t>
            </w:r>
            <w:r w:rsidRPr="00C872EC">
              <w:t>)</w:t>
            </w:r>
          </w:p>
        </w:tc>
        <w:tc>
          <w:tcPr>
            <w:tcW w:w="0" w:type="auto"/>
            <w:shd w:val="clear" w:color="auto" w:fill="E0E0E0"/>
            <w:vAlign w:val="center"/>
          </w:tcPr>
          <w:p w14:paraId="44CC2758" w14:textId="677A02D4" w:rsidR="00A83D79" w:rsidRDefault="00A83D79" w:rsidP="00A83D79">
            <w:pPr>
              <w:pStyle w:val="TableHeading"/>
            </w:pPr>
            <w:r>
              <w:t>Additional control/action</w:t>
            </w:r>
            <w:r w:rsidRPr="00C872EC">
              <w:t xml:space="preserve"> required</w:t>
            </w:r>
          </w:p>
        </w:tc>
      </w:tr>
      <w:tr w:rsidR="005F17DA" w14:paraId="55E287DC" w14:textId="77777777" w:rsidTr="00D6284D">
        <w:trPr>
          <w:cantSplit/>
        </w:trPr>
        <w:tc>
          <w:tcPr>
            <w:tcW w:w="0" w:type="auto"/>
          </w:tcPr>
          <w:p w14:paraId="243E1B34" w14:textId="2491A2F6" w:rsidR="00A83D79" w:rsidRDefault="00A523EF" w:rsidP="00A83D79">
            <w:r>
              <w:t>1</w:t>
            </w:r>
          </w:p>
        </w:tc>
        <w:tc>
          <w:tcPr>
            <w:tcW w:w="0" w:type="auto"/>
          </w:tcPr>
          <w:p w14:paraId="7DA66DBB" w14:textId="277F86D0" w:rsidR="00A83D79" w:rsidRDefault="00A83D79" w:rsidP="00A83D79"/>
        </w:tc>
        <w:tc>
          <w:tcPr>
            <w:tcW w:w="0" w:type="auto"/>
          </w:tcPr>
          <w:p w14:paraId="74CCA8F3" w14:textId="15F307D0" w:rsidR="00D65FBA" w:rsidRDefault="00D65FBA" w:rsidP="00A83D79"/>
        </w:tc>
        <w:tc>
          <w:tcPr>
            <w:tcW w:w="0" w:type="auto"/>
          </w:tcPr>
          <w:p w14:paraId="6A7A6298" w14:textId="4743944E" w:rsidR="008F5591" w:rsidRDefault="008F5591" w:rsidP="00E45416">
            <w:pPr>
              <w:pStyle w:val="ListParagraph"/>
            </w:pPr>
          </w:p>
        </w:tc>
        <w:tc>
          <w:tcPr>
            <w:tcW w:w="0" w:type="auto"/>
          </w:tcPr>
          <w:p w14:paraId="742545D8" w14:textId="2CE77A17" w:rsidR="00A83D79" w:rsidRDefault="00A83D79" w:rsidP="00A523EF">
            <w:pPr>
              <w:jc w:val="center"/>
            </w:pPr>
          </w:p>
        </w:tc>
        <w:tc>
          <w:tcPr>
            <w:tcW w:w="0" w:type="auto"/>
          </w:tcPr>
          <w:p w14:paraId="54F56D7F" w14:textId="420DF7C8" w:rsidR="00A83D79" w:rsidRDefault="00A83D79" w:rsidP="00A523EF">
            <w:pPr>
              <w:jc w:val="center"/>
            </w:pPr>
          </w:p>
        </w:tc>
        <w:tc>
          <w:tcPr>
            <w:tcW w:w="0" w:type="auto"/>
          </w:tcPr>
          <w:p w14:paraId="66768F0E" w14:textId="2428889F" w:rsidR="00A83D79" w:rsidRDefault="00A83D79" w:rsidP="00A523EF">
            <w:pPr>
              <w:jc w:val="center"/>
            </w:pPr>
          </w:p>
        </w:tc>
        <w:tc>
          <w:tcPr>
            <w:tcW w:w="0" w:type="auto"/>
          </w:tcPr>
          <w:p w14:paraId="6D5AF7D5" w14:textId="77777777" w:rsidR="00A83D79" w:rsidRDefault="00A83D79" w:rsidP="00A523EF">
            <w:pPr>
              <w:pStyle w:val="ListParagraph"/>
            </w:pPr>
          </w:p>
        </w:tc>
      </w:tr>
      <w:tr w:rsidR="005F17DA" w14:paraId="156BEB32" w14:textId="77777777" w:rsidTr="00D6284D">
        <w:trPr>
          <w:cantSplit/>
        </w:trPr>
        <w:tc>
          <w:tcPr>
            <w:tcW w:w="0" w:type="auto"/>
          </w:tcPr>
          <w:p w14:paraId="5503BFD2" w14:textId="682AA8EA" w:rsidR="00E45416" w:rsidRDefault="00E45416" w:rsidP="00A83D79">
            <w:r>
              <w:t>2</w:t>
            </w:r>
          </w:p>
        </w:tc>
        <w:tc>
          <w:tcPr>
            <w:tcW w:w="0" w:type="auto"/>
          </w:tcPr>
          <w:p w14:paraId="0BE2C0BF" w14:textId="32E90C34" w:rsidR="00E45416" w:rsidRDefault="00E45416" w:rsidP="00A83D79"/>
        </w:tc>
        <w:tc>
          <w:tcPr>
            <w:tcW w:w="0" w:type="auto"/>
          </w:tcPr>
          <w:p w14:paraId="1509109E" w14:textId="3E8C997C" w:rsidR="00E45416" w:rsidRDefault="00E45416" w:rsidP="00A83D79"/>
        </w:tc>
        <w:tc>
          <w:tcPr>
            <w:tcW w:w="0" w:type="auto"/>
          </w:tcPr>
          <w:p w14:paraId="17CF3DD7" w14:textId="3BC19E68" w:rsidR="00BA46E0" w:rsidRDefault="00BA46E0" w:rsidP="00E45416">
            <w:pPr>
              <w:pStyle w:val="ListParagraph"/>
            </w:pPr>
          </w:p>
        </w:tc>
        <w:tc>
          <w:tcPr>
            <w:tcW w:w="0" w:type="auto"/>
          </w:tcPr>
          <w:p w14:paraId="04841CAD" w14:textId="77386BA8" w:rsidR="00E45416" w:rsidRDefault="00E45416" w:rsidP="00A523EF">
            <w:pPr>
              <w:jc w:val="center"/>
            </w:pPr>
          </w:p>
        </w:tc>
        <w:tc>
          <w:tcPr>
            <w:tcW w:w="0" w:type="auto"/>
          </w:tcPr>
          <w:p w14:paraId="5B4CDBD5" w14:textId="233D06BE" w:rsidR="00E45416" w:rsidRDefault="00E45416" w:rsidP="00A523EF">
            <w:pPr>
              <w:jc w:val="center"/>
            </w:pPr>
          </w:p>
        </w:tc>
        <w:tc>
          <w:tcPr>
            <w:tcW w:w="0" w:type="auto"/>
          </w:tcPr>
          <w:p w14:paraId="2E9A630E" w14:textId="6263A1A4" w:rsidR="00E45416" w:rsidRDefault="00E45416" w:rsidP="00A523EF">
            <w:pPr>
              <w:jc w:val="center"/>
            </w:pPr>
          </w:p>
        </w:tc>
        <w:tc>
          <w:tcPr>
            <w:tcW w:w="0" w:type="auto"/>
          </w:tcPr>
          <w:p w14:paraId="73D6E068" w14:textId="77777777" w:rsidR="00E45416" w:rsidRDefault="00E45416" w:rsidP="00A523EF">
            <w:pPr>
              <w:pStyle w:val="ListParagraph"/>
            </w:pPr>
          </w:p>
        </w:tc>
      </w:tr>
      <w:tr w:rsidR="005F17DA" w14:paraId="6E8F98E4" w14:textId="77777777" w:rsidTr="00D6284D">
        <w:trPr>
          <w:cantSplit/>
        </w:trPr>
        <w:tc>
          <w:tcPr>
            <w:tcW w:w="0" w:type="auto"/>
          </w:tcPr>
          <w:p w14:paraId="30A1DC24" w14:textId="15E96701" w:rsidR="004F6FA8" w:rsidRDefault="004F6FA8" w:rsidP="00A83D79">
            <w:r>
              <w:t>3</w:t>
            </w:r>
          </w:p>
        </w:tc>
        <w:tc>
          <w:tcPr>
            <w:tcW w:w="0" w:type="auto"/>
          </w:tcPr>
          <w:p w14:paraId="4C872153" w14:textId="466F6F55" w:rsidR="004F6FA8" w:rsidRDefault="004F6FA8" w:rsidP="00A83D79"/>
        </w:tc>
        <w:tc>
          <w:tcPr>
            <w:tcW w:w="0" w:type="auto"/>
          </w:tcPr>
          <w:p w14:paraId="77165B98" w14:textId="233514E6" w:rsidR="004F6FA8" w:rsidRDefault="004F6FA8" w:rsidP="00A83D79"/>
        </w:tc>
        <w:tc>
          <w:tcPr>
            <w:tcW w:w="0" w:type="auto"/>
          </w:tcPr>
          <w:p w14:paraId="2FC4CC62" w14:textId="444A16DC" w:rsidR="0023260F" w:rsidRDefault="0023260F" w:rsidP="00E45416">
            <w:pPr>
              <w:pStyle w:val="ListParagraph"/>
            </w:pPr>
          </w:p>
        </w:tc>
        <w:tc>
          <w:tcPr>
            <w:tcW w:w="0" w:type="auto"/>
          </w:tcPr>
          <w:p w14:paraId="2BE19050" w14:textId="25F36D8B" w:rsidR="004F6FA8" w:rsidRDefault="004F6FA8" w:rsidP="00A523EF">
            <w:pPr>
              <w:jc w:val="center"/>
            </w:pPr>
          </w:p>
        </w:tc>
        <w:tc>
          <w:tcPr>
            <w:tcW w:w="0" w:type="auto"/>
          </w:tcPr>
          <w:p w14:paraId="076A1632" w14:textId="7C8C1AF7" w:rsidR="004F6FA8" w:rsidRDefault="004F6FA8" w:rsidP="00A523EF">
            <w:pPr>
              <w:jc w:val="center"/>
            </w:pPr>
          </w:p>
        </w:tc>
        <w:tc>
          <w:tcPr>
            <w:tcW w:w="0" w:type="auto"/>
          </w:tcPr>
          <w:p w14:paraId="0BE23A6F" w14:textId="3185FEC8" w:rsidR="004F6FA8" w:rsidRDefault="004F6FA8" w:rsidP="00A523EF">
            <w:pPr>
              <w:jc w:val="center"/>
            </w:pPr>
          </w:p>
        </w:tc>
        <w:tc>
          <w:tcPr>
            <w:tcW w:w="0" w:type="auto"/>
          </w:tcPr>
          <w:p w14:paraId="00E865A2" w14:textId="77777777" w:rsidR="004F6FA8" w:rsidRDefault="004F6FA8" w:rsidP="00A523EF">
            <w:pPr>
              <w:pStyle w:val="ListParagraph"/>
            </w:pPr>
          </w:p>
        </w:tc>
      </w:tr>
      <w:tr w:rsidR="005F17DA" w14:paraId="6C7E8595" w14:textId="77777777" w:rsidTr="00D6284D">
        <w:trPr>
          <w:cantSplit/>
        </w:trPr>
        <w:tc>
          <w:tcPr>
            <w:tcW w:w="0" w:type="auto"/>
          </w:tcPr>
          <w:p w14:paraId="69FFEB2A" w14:textId="4CD79DC3" w:rsidR="00CA22BA" w:rsidRDefault="00CA22BA" w:rsidP="00A83D79">
            <w:r>
              <w:t>4</w:t>
            </w:r>
          </w:p>
        </w:tc>
        <w:tc>
          <w:tcPr>
            <w:tcW w:w="0" w:type="auto"/>
          </w:tcPr>
          <w:p w14:paraId="19ED9855" w14:textId="60231808" w:rsidR="00CA22BA" w:rsidRDefault="00CA22BA" w:rsidP="00A83D79"/>
        </w:tc>
        <w:tc>
          <w:tcPr>
            <w:tcW w:w="0" w:type="auto"/>
          </w:tcPr>
          <w:p w14:paraId="4AF9A1D6" w14:textId="2DF30C14" w:rsidR="008B02E8" w:rsidRDefault="008B02E8" w:rsidP="00A83D79"/>
        </w:tc>
        <w:tc>
          <w:tcPr>
            <w:tcW w:w="0" w:type="auto"/>
          </w:tcPr>
          <w:p w14:paraId="65C267FB" w14:textId="7ECBB7E2" w:rsidR="00822253" w:rsidRDefault="00822253" w:rsidP="00E45416">
            <w:pPr>
              <w:pStyle w:val="ListParagraph"/>
            </w:pPr>
          </w:p>
        </w:tc>
        <w:tc>
          <w:tcPr>
            <w:tcW w:w="0" w:type="auto"/>
          </w:tcPr>
          <w:p w14:paraId="6E1BEED5" w14:textId="6AB15293" w:rsidR="00CA22BA" w:rsidRDefault="00CA22BA" w:rsidP="00A523EF">
            <w:pPr>
              <w:jc w:val="center"/>
            </w:pPr>
          </w:p>
        </w:tc>
        <w:tc>
          <w:tcPr>
            <w:tcW w:w="0" w:type="auto"/>
          </w:tcPr>
          <w:p w14:paraId="40A65BBD" w14:textId="228530E4" w:rsidR="00CA22BA" w:rsidRDefault="00CA22BA" w:rsidP="00A523EF">
            <w:pPr>
              <w:jc w:val="center"/>
            </w:pPr>
          </w:p>
        </w:tc>
        <w:tc>
          <w:tcPr>
            <w:tcW w:w="0" w:type="auto"/>
          </w:tcPr>
          <w:p w14:paraId="491A2CF6" w14:textId="3C0EE573" w:rsidR="00CA22BA" w:rsidRDefault="00CA22BA" w:rsidP="00A523EF">
            <w:pPr>
              <w:jc w:val="center"/>
            </w:pPr>
          </w:p>
        </w:tc>
        <w:tc>
          <w:tcPr>
            <w:tcW w:w="0" w:type="auto"/>
          </w:tcPr>
          <w:p w14:paraId="0C3BC844" w14:textId="77777777" w:rsidR="00CA22BA" w:rsidRDefault="00CA22BA" w:rsidP="00A523EF">
            <w:pPr>
              <w:pStyle w:val="ListParagraph"/>
            </w:pPr>
          </w:p>
        </w:tc>
      </w:tr>
      <w:tr w:rsidR="005F17DA" w14:paraId="44D09533" w14:textId="77777777" w:rsidTr="00D6284D">
        <w:trPr>
          <w:cantSplit/>
        </w:trPr>
        <w:tc>
          <w:tcPr>
            <w:tcW w:w="0" w:type="auto"/>
          </w:tcPr>
          <w:p w14:paraId="1EBD9B07" w14:textId="10F8A12B" w:rsidR="00961E23" w:rsidRDefault="00961E23" w:rsidP="00A83D79">
            <w:r>
              <w:t>5</w:t>
            </w:r>
          </w:p>
        </w:tc>
        <w:tc>
          <w:tcPr>
            <w:tcW w:w="0" w:type="auto"/>
          </w:tcPr>
          <w:p w14:paraId="6AF11F5A" w14:textId="323FCC78" w:rsidR="00961E23" w:rsidRDefault="00961E23" w:rsidP="00A83D79"/>
        </w:tc>
        <w:tc>
          <w:tcPr>
            <w:tcW w:w="0" w:type="auto"/>
          </w:tcPr>
          <w:p w14:paraId="3F4CA84C" w14:textId="41FD6CB2" w:rsidR="009A6A5F" w:rsidRDefault="009A6A5F" w:rsidP="00A83D79"/>
        </w:tc>
        <w:tc>
          <w:tcPr>
            <w:tcW w:w="0" w:type="auto"/>
          </w:tcPr>
          <w:p w14:paraId="7AE134F6" w14:textId="39FCEC1A" w:rsidR="009133B2" w:rsidRDefault="009133B2" w:rsidP="00E45416">
            <w:pPr>
              <w:pStyle w:val="ListParagraph"/>
            </w:pPr>
          </w:p>
        </w:tc>
        <w:tc>
          <w:tcPr>
            <w:tcW w:w="0" w:type="auto"/>
          </w:tcPr>
          <w:p w14:paraId="2CB9BAE7" w14:textId="41F1CE74" w:rsidR="00961E23" w:rsidRDefault="00961E23" w:rsidP="00A523EF">
            <w:pPr>
              <w:jc w:val="center"/>
            </w:pPr>
          </w:p>
        </w:tc>
        <w:tc>
          <w:tcPr>
            <w:tcW w:w="0" w:type="auto"/>
          </w:tcPr>
          <w:p w14:paraId="6C43FB5E" w14:textId="531AB07F" w:rsidR="00961E23" w:rsidRDefault="00961E23" w:rsidP="00A523EF">
            <w:pPr>
              <w:jc w:val="center"/>
            </w:pPr>
          </w:p>
        </w:tc>
        <w:tc>
          <w:tcPr>
            <w:tcW w:w="0" w:type="auto"/>
          </w:tcPr>
          <w:p w14:paraId="070F41FC" w14:textId="3D5DD0A9" w:rsidR="00961E23" w:rsidRDefault="00961E23" w:rsidP="00A523EF">
            <w:pPr>
              <w:jc w:val="center"/>
            </w:pPr>
          </w:p>
        </w:tc>
        <w:tc>
          <w:tcPr>
            <w:tcW w:w="0" w:type="auto"/>
          </w:tcPr>
          <w:p w14:paraId="6F630556" w14:textId="77777777" w:rsidR="00961E23" w:rsidRDefault="00961E23" w:rsidP="00A523EF">
            <w:pPr>
              <w:pStyle w:val="ListParagraph"/>
            </w:pPr>
          </w:p>
        </w:tc>
      </w:tr>
      <w:tr w:rsidR="005F17DA" w14:paraId="33833624" w14:textId="77777777" w:rsidTr="00D6284D">
        <w:trPr>
          <w:cantSplit/>
        </w:trPr>
        <w:tc>
          <w:tcPr>
            <w:tcW w:w="0" w:type="auto"/>
          </w:tcPr>
          <w:p w14:paraId="358F9C9F" w14:textId="4BC0C28B" w:rsidR="00F92834" w:rsidRDefault="00F92834" w:rsidP="00A83D79">
            <w:r>
              <w:t>6</w:t>
            </w:r>
          </w:p>
        </w:tc>
        <w:tc>
          <w:tcPr>
            <w:tcW w:w="0" w:type="auto"/>
          </w:tcPr>
          <w:p w14:paraId="61785388" w14:textId="65A32082" w:rsidR="00F92834" w:rsidRDefault="00F92834" w:rsidP="00A83D79"/>
        </w:tc>
        <w:tc>
          <w:tcPr>
            <w:tcW w:w="0" w:type="auto"/>
          </w:tcPr>
          <w:p w14:paraId="60296517" w14:textId="64C7F231" w:rsidR="005D0F4B" w:rsidRDefault="005D0F4B" w:rsidP="00A83D79"/>
        </w:tc>
        <w:tc>
          <w:tcPr>
            <w:tcW w:w="0" w:type="auto"/>
          </w:tcPr>
          <w:p w14:paraId="2F1817A5" w14:textId="3A5D52AA" w:rsidR="00C55888" w:rsidRDefault="00C55888" w:rsidP="00E45416">
            <w:pPr>
              <w:pStyle w:val="ListParagraph"/>
            </w:pPr>
          </w:p>
        </w:tc>
        <w:tc>
          <w:tcPr>
            <w:tcW w:w="0" w:type="auto"/>
          </w:tcPr>
          <w:p w14:paraId="4A4FEB2F" w14:textId="34597B17" w:rsidR="00F92834" w:rsidRDefault="00F92834" w:rsidP="00A523EF">
            <w:pPr>
              <w:jc w:val="center"/>
            </w:pPr>
          </w:p>
        </w:tc>
        <w:tc>
          <w:tcPr>
            <w:tcW w:w="0" w:type="auto"/>
          </w:tcPr>
          <w:p w14:paraId="76FE4688" w14:textId="4A51849E" w:rsidR="00F92834" w:rsidRDefault="00F92834" w:rsidP="00A523EF">
            <w:pPr>
              <w:jc w:val="center"/>
            </w:pPr>
          </w:p>
        </w:tc>
        <w:tc>
          <w:tcPr>
            <w:tcW w:w="0" w:type="auto"/>
          </w:tcPr>
          <w:p w14:paraId="13E4D528" w14:textId="5493EF55" w:rsidR="00F92834" w:rsidRDefault="00F92834" w:rsidP="00A523EF">
            <w:pPr>
              <w:jc w:val="center"/>
            </w:pPr>
          </w:p>
        </w:tc>
        <w:tc>
          <w:tcPr>
            <w:tcW w:w="0" w:type="auto"/>
          </w:tcPr>
          <w:p w14:paraId="4CD21BD9" w14:textId="77777777" w:rsidR="00F92834" w:rsidRDefault="00F92834" w:rsidP="00A523EF">
            <w:pPr>
              <w:pStyle w:val="ListParagraph"/>
            </w:pPr>
          </w:p>
        </w:tc>
      </w:tr>
    </w:tbl>
    <w:p w14:paraId="69DE27A9" w14:textId="77777777" w:rsidR="00941AF8" w:rsidRDefault="00941AF8">
      <w:r>
        <w:br w:type="page"/>
      </w:r>
    </w:p>
    <w:p w14:paraId="0AA46EB7" w14:textId="51E2803E" w:rsidR="00941AF8" w:rsidRDefault="009C3762" w:rsidP="00941AF8">
      <w:pPr>
        <w:pStyle w:val="Heading1"/>
        <w:spacing w:after="360"/>
      </w:pPr>
      <w:r>
        <w:lastRenderedPageBreak/>
        <w:t xml:space="preserve">Appendix 2 - </w:t>
      </w:r>
      <w:r w:rsidR="00941AF8">
        <w:t>Risk Assessment 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3992"/>
        <w:gridCol w:w="1843"/>
        <w:gridCol w:w="1559"/>
        <w:gridCol w:w="1701"/>
        <w:gridCol w:w="5386"/>
      </w:tblGrid>
      <w:tr w:rsidR="00941AF8" w14:paraId="210A5314" w14:textId="77777777" w:rsidTr="00EE1353">
        <w:trPr>
          <w:cantSplit/>
          <w:tblHeader/>
        </w:trPr>
        <w:tc>
          <w:tcPr>
            <w:tcW w:w="883" w:type="dxa"/>
            <w:shd w:val="clear" w:color="auto" w:fill="E0E0E0"/>
          </w:tcPr>
          <w:p w14:paraId="613820AB" w14:textId="77777777" w:rsidR="00941AF8" w:rsidRPr="00EB191B" w:rsidRDefault="00941AF8" w:rsidP="00EE1353">
            <w:pPr>
              <w:pStyle w:val="TableHeading"/>
            </w:pPr>
            <w:r w:rsidRPr="00EB191B">
              <w:t xml:space="preserve">Hazard No. </w:t>
            </w:r>
          </w:p>
        </w:tc>
        <w:tc>
          <w:tcPr>
            <w:tcW w:w="3992" w:type="dxa"/>
            <w:shd w:val="clear" w:color="auto" w:fill="E0E0E0"/>
          </w:tcPr>
          <w:p w14:paraId="414A372F" w14:textId="77777777" w:rsidR="00941AF8" w:rsidRPr="00EB191B" w:rsidRDefault="00941AF8" w:rsidP="00EE1353">
            <w:pPr>
              <w:pStyle w:val="TableHeading"/>
            </w:pPr>
            <w:r w:rsidRPr="00EB191B">
              <w:t>Action to be taken</w:t>
            </w:r>
          </w:p>
        </w:tc>
        <w:tc>
          <w:tcPr>
            <w:tcW w:w="1843" w:type="dxa"/>
            <w:shd w:val="clear" w:color="auto" w:fill="E0E0E0"/>
          </w:tcPr>
          <w:p w14:paraId="5733D19A" w14:textId="77777777" w:rsidR="00941AF8" w:rsidRPr="00EB191B" w:rsidRDefault="00941AF8" w:rsidP="00EE1353">
            <w:pPr>
              <w:pStyle w:val="TableHeading"/>
            </w:pPr>
            <w:r w:rsidRPr="00EB191B">
              <w:t>By whom</w:t>
            </w:r>
          </w:p>
        </w:tc>
        <w:tc>
          <w:tcPr>
            <w:tcW w:w="1559" w:type="dxa"/>
            <w:shd w:val="clear" w:color="auto" w:fill="E0E0E0"/>
          </w:tcPr>
          <w:p w14:paraId="79FCDE61" w14:textId="77777777" w:rsidR="00941AF8" w:rsidRPr="00EB191B" w:rsidRDefault="00941AF8" w:rsidP="00EE1353">
            <w:pPr>
              <w:pStyle w:val="TableHeading"/>
            </w:pPr>
            <w:r w:rsidRPr="00EB191B">
              <w:t>Target date</w:t>
            </w:r>
          </w:p>
        </w:tc>
        <w:tc>
          <w:tcPr>
            <w:tcW w:w="1701" w:type="dxa"/>
            <w:tcBorders>
              <w:right w:val="single" w:sz="4" w:space="0" w:color="auto"/>
            </w:tcBorders>
            <w:shd w:val="clear" w:color="auto" w:fill="E0E0E0"/>
          </w:tcPr>
          <w:p w14:paraId="74EC1C7B" w14:textId="77777777" w:rsidR="00941AF8" w:rsidRPr="00EB191B" w:rsidRDefault="00941AF8" w:rsidP="00EE1353">
            <w:pPr>
              <w:pStyle w:val="TableHeading"/>
            </w:pPr>
            <w:r w:rsidRPr="00EB191B">
              <w:t>Review date</w:t>
            </w:r>
          </w:p>
        </w:tc>
        <w:tc>
          <w:tcPr>
            <w:tcW w:w="5386" w:type="dxa"/>
            <w:tcBorders>
              <w:left w:val="single" w:sz="4" w:space="0" w:color="auto"/>
            </w:tcBorders>
            <w:shd w:val="clear" w:color="auto" w:fill="E0E0E0"/>
          </w:tcPr>
          <w:p w14:paraId="210D9498" w14:textId="77777777" w:rsidR="00941AF8" w:rsidRPr="00EB191B" w:rsidRDefault="00941AF8" w:rsidP="00EE1353">
            <w:pPr>
              <w:pStyle w:val="TableHeading"/>
            </w:pPr>
            <w:r w:rsidRPr="00EB191B">
              <w:t>Outcome at review date</w:t>
            </w:r>
          </w:p>
        </w:tc>
      </w:tr>
      <w:tr w:rsidR="00941AF8" w14:paraId="583A7363" w14:textId="77777777" w:rsidTr="00EE1353">
        <w:trPr>
          <w:cantSplit/>
        </w:trPr>
        <w:tc>
          <w:tcPr>
            <w:tcW w:w="883" w:type="dxa"/>
          </w:tcPr>
          <w:p w14:paraId="2421E129" w14:textId="77777777" w:rsidR="00941AF8" w:rsidRPr="00EB191B" w:rsidRDefault="00941AF8" w:rsidP="00EE1353"/>
        </w:tc>
        <w:tc>
          <w:tcPr>
            <w:tcW w:w="3992" w:type="dxa"/>
          </w:tcPr>
          <w:p w14:paraId="42C7B2E4" w14:textId="77777777" w:rsidR="00941AF8" w:rsidRPr="00EB191B" w:rsidRDefault="00941AF8" w:rsidP="00EE1353"/>
        </w:tc>
        <w:tc>
          <w:tcPr>
            <w:tcW w:w="1843" w:type="dxa"/>
          </w:tcPr>
          <w:p w14:paraId="0226BC3C" w14:textId="77777777" w:rsidR="00941AF8" w:rsidRPr="00EB191B" w:rsidRDefault="00941AF8" w:rsidP="00EE1353"/>
        </w:tc>
        <w:tc>
          <w:tcPr>
            <w:tcW w:w="1559" w:type="dxa"/>
          </w:tcPr>
          <w:p w14:paraId="230FF063" w14:textId="77777777" w:rsidR="00941AF8" w:rsidRPr="00EB191B" w:rsidRDefault="00941AF8" w:rsidP="00EE1353"/>
        </w:tc>
        <w:tc>
          <w:tcPr>
            <w:tcW w:w="1701" w:type="dxa"/>
            <w:tcBorders>
              <w:right w:val="single" w:sz="4" w:space="0" w:color="auto"/>
            </w:tcBorders>
          </w:tcPr>
          <w:p w14:paraId="3585CE59" w14:textId="77777777" w:rsidR="00941AF8" w:rsidRPr="00EB191B" w:rsidRDefault="00941AF8" w:rsidP="00EE1353"/>
        </w:tc>
        <w:tc>
          <w:tcPr>
            <w:tcW w:w="5386" w:type="dxa"/>
            <w:tcBorders>
              <w:left w:val="single" w:sz="4" w:space="0" w:color="auto"/>
            </w:tcBorders>
          </w:tcPr>
          <w:p w14:paraId="694A08A4" w14:textId="77777777" w:rsidR="00941AF8" w:rsidRPr="00EB191B" w:rsidRDefault="00941AF8" w:rsidP="00EE1353"/>
        </w:tc>
      </w:tr>
      <w:tr w:rsidR="00941AF8" w14:paraId="3813656D" w14:textId="77777777" w:rsidTr="00EE1353">
        <w:trPr>
          <w:cantSplit/>
        </w:trPr>
        <w:tc>
          <w:tcPr>
            <w:tcW w:w="883" w:type="dxa"/>
          </w:tcPr>
          <w:p w14:paraId="556987D0" w14:textId="77777777" w:rsidR="00941AF8" w:rsidRPr="00EB191B" w:rsidRDefault="00941AF8" w:rsidP="00EE1353"/>
        </w:tc>
        <w:tc>
          <w:tcPr>
            <w:tcW w:w="3992" w:type="dxa"/>
          </w:tcPr>
          <w:p w14:paraId="4C8C1126" w14:textId="77777777" w:rsidR="00941AF8" w:rsidRPr="00EB191B" w:rsidRDefault="00941AF8" w:rsidP="00EE1353"/>
        </w:tc>
        <w:tc>
          <w:tcPr>
            <w:tcW w:w="1843" w:type="dxa"/>
          </w:tcPr>
          <w:p w14:paraId="347ACFCC" w14:textId="77777777" w:rsidR="00941AF8" w:rsidRPr="00EB191B" w:rsidRDefault="00941AF8" w:rsidP="00EE1353"/>
        </w:tc>
        <w:tc>
          <w:tcPr>
            <w:tcW w:w="1559" w:type="dxa"/>
          </w:tcPr>
          <w:p w14:paraId="66829BA6" w14:textId="77777777" w:rsidR="00941AF8" w:rsidRPr="00EB191B" w:rsidRDefault="00941AF8" w:rsidP="00EE1353"/>
        </w:tc>
        <w:tc>
          <w:tcPr>
            <w:tcW w:w="1701" w:type="dxa"/>
            <w:tcBorders>
              <w:right w:val="single" w:sz="4" w:space="0" w:color="auto"/>
            </w:tcBorders>
          </w:tcPr>
          <w:p w14:paraId="3B9A27A4" w14:textId="77777777" w:rsidR="00941AF8" w:rsidRPr="00EB191B" w:rsidRDefault="00941AF8" w:rsidP="00EE1353"/>
        </w:tc>
        <w:tc>
          <w:tcPr>
            <w:tcW w:w="5386" w:type="dxa"/>
            <w:tcBorders>
              <w:left w:val="single" w:sz="4" w:space="0" w:color="auto"/>
            </w:tcBorders>
          </w:tcPr>
          <w:p w14:paraId="23EF8D7B" w14:textId="77777777" w:rsidR="00941AF8" w:rsidRPr="00EB191B" w:rsidRDefault="00941AF8" w:rsidP="00EE1353"/>
        </w:tc>
      </w:tr>
      <w:tr w:rsidR="00941AF8" w14:paraId="40D82970" w14:textId="77777777" w:rsidTr="00EE1353">
        <w:trPr>
          <w:cantSplit/>
        </w:trPr>
        <w:tc>
          <w:tcPr>
            <w:tcW w:w="883" w:type="dxa"/>
          </w:tcPr>
          <w:p w14:paraId="5B26D3D9" w14:textId="77777777" w:rsidR="00941AF8" w:rsidRPr="00EB191B" w:rsidRDefault="00941AF8" w:rsidP="00EE1353"/>
        </w:tc>
        <w:tc>
          <w:tcPr>
            <w:tcW w:w="3992" w:type="dxa"/>
          </w:tcPr>
          <w:p w14:paraId="7B9A1015" w14:textId="77777777" w:rsidR="00941AF8" w:rsidRPr="00EB191B" w:rsidRDefault="00941AF8" w:rsidP="00EE1353"/>
        </w:tc>
        <w:tc>
          <w:tcPr>
            <w:tcW w:w="1843" w:type="dxa"/>
          </w:tcPr>
          <w:p w14:paraId="6067F72E" w14:textId="77777777" w:rsidR="00941AF8" w:rsidRPr="00EB191B" w:rsidRDefault="00941AF8" w:rsidP="00EE1353"/>
        </w:tc>
        <w:tc>
          <w:tcPr>
            <w:tcW w:w="1559" w:type="dxa"/>
          </w:tcPr>
          <w:p w14:paraId="0F827BCD" w14:textId="77777777" w:rsidR="00941AF8" w:rsidRPr="00EB191B" w:rsidRDefault="00941AF8" w:rsidP="00EE1353"/>
        </w:tc>
        <w:tc>
          <w:tcPr>
            <w:tcW w:w="1701" w:type="dxa"/>
            <w:tcBorders>
              <w:right w:val="single" w:sz="4" w:space="0" w:color="auto"/>
            </w:tcBorders>
          </w:tcPr>
          <w:p w14:paraId="1BD42404" w14:textId="77777777" w:rsidR="00941AF8" w:rsidRPr="00EB191B" w:rsidRDefault="00941AF8" w:rsidP="00EE1353"/>
        </w:tc>
        <w:tc>
          <w:tcPr>
            <w:tcW w:w="5386" w:type="dxa"/>
            <w:tcBorders>
              <w:left w:val="single" w:sz="4" w:space="0" w:color="auto"/>
            </w:tcBorders>
          </w:tcPr>
          <w:p w14:paraId="34767E4D" w14:textId="77777777" w:rsidR="00941AF8" w:rsidRPr="00EB191B" w:rsidRDefault="00941AF8" w:rsidP="00EE1353"/>
        </w:tc>
      </w:tr>
      <w:tr w:rsidR="00941AF8" w14:paraId="2490BB22" w14:textId="77777777" w:rsidTr="00EE1353">
        <w:trPr>
          <w:cantSplit/>
        </w:trPr>
        <w:tc>
          <w:tcPr>
            <w:tcW w:w="883" w:type="dxa"/>
          </w:tcPr>
          <w:p w14:paraId="3FBA82E2" w14:textId="77777777" w:rsidR="00941AF8" w:rsidRPr="00EB191B" w:rsidRDefault="00941AF8" w:rsidP="00EE1353"/>
        </w:tc>
        <w:tc>
          <w:tcPr>
            <w:tcW w:w="3992" w:type="dxa"/>
          </w:tcPr>
          <w:p w14:paraId="713BDFBB" w14:textId="77777777" w:rsidR="00941AF8" w:rsidRPr="00EB191B" w:rsidRDefault="00941AF8" w:rsidP="00EE1353"/>
        </w:tc>
        <w:tc>
          <w:tcPr>
            <w:tcW w:w="1843" w:type="dxa"/>
          </w:tcPr>
          <w:p w14:paraId="2102FBA7" w14:textId="77777777" w:rsidR="00941AF8" w:rsidRPr="00EB191B" w:rsidRDefault="00941AF8" w:rsidP="00EE1353"/>
        </w:tc>
        <w:tc>
          <w:tcPr>
            <w:tcW w:w="1559" w:type="dxa"/>
          </w:tcPr>
          <w:p w14:paraId="0A7CECBE" w14:textId="77777777" w:rsidR="00941AF8" w:rsidRPr="00EB191B" w:rsidRDefault="00941AF8" w:rsidP="00EE1353"/>
        </w:tc>
        <w:tc>
          <w:tcPr>
            <w:tcW w:w="1701" w:type="dxa"/>
            <w:tcBorders>
              <w:right w:val="single" w:sz="4" w:space="0" w:color="auto"/>
            </w:tcBorders>
          </w:tcPr>
          <w:p w14:paraId="7592FBE7" w14:textId="77777777" w:rsidR="00941AF8" w:rsidRPr="00EB191B" w:rsidRDefault="00941AF8" w:rsidP="00EE1353"/>
        </w:tc>
        <w:tc>
          <w:tcPr>
            <w:tcW w:w="5386" w:type="dxa"/>
            <w:tcBorders>
              <w:left w:val="single" w:sz="4" w:space="0" w:color="auto"/>
            </w:tcBorders>
          </w:tcPr>
          <w:p w14:paraId="22D6C6AE" w14:textId="77777777" w:rsidR="00941AF8" w:rsidRPr="00EB191B" w:rsidRDefault="00941AF8" w:rsidP="00EE1353"/>
        </w:tc>
      </w:tr>
      <w:tr w:rsidR="00941AF8" w14:paraId="40D5673B" w14:textId="77777777" w:rsidTr="00EE1353">
        <w:trPr>
          <w:cantSplit/>
        </w:trPr>
        <w:tc>
          <w:tcPr>
            <w:tcW w:w="883" w:type="dxa"/>
          </w:tcPr>
          <w:p w14:paraId="5F67CA7C" w14:textId="77777777" w:rsidR="00941AF8" w:rsidRPr="00EB191B" w:rsidRDefault="00941AF8" w:rsidP="00EE1353"/>
        </w:tc>
        <w:tc>
          <w:tcPr>
            <w:tcW w:w="3992" w:type="dxa"/>
          </w:tcPr>
          <w:p w14:paraId="2BCFEDA9" w14:textId="77777777" w:rsidR="00941AF8" w:rsidRPr="00EB191B" w:rsidRDefault="00941AF8" w:rsidP="00EE1353"/>
        </w:tc>
        <w:tc>
          <w:tcPr>
            <w:tcW w:w="1843" w:type="dxa"/>
          </w:tcPr>
          <w:p w14:paraId="62DD3479" w14:textId="77777777" w:rsidR="00941AF8" w:rsidRPr="00EB191B" w:rsidRDefault="00941AF8" w:rsidP="00EE1353"/>
        </w:tc>
        <w:tc>
          <w:tcPr>
            <w:tcW w:w="1559" w:type="dxa"/>
          </w:tcPr>
          <w:p w14:paraId="5B32FC1E" w14:textId="77777777" w:rsidR="00941AF8" w:rsidRPr="00EB191B" w:rsidRDefault="00941AF8" w:rsidP="00EE1353"/>
        </w:tc>
        <w:tc>
          <w:tcPr>
            <w:tcW w:w="1701" w:type="dxa"/>
            <w:tcBorders>
              <w:right w:val="single" w:sz="4" w:space="0" w:color="auto"/>
            </w:tcBorders>
          </w:tcPr>
          <w:p w14:paraId="4DFEF5E5" w14:textId="77777777" w:rsidR="00941AF8" w:rsidRPr="00EB191B" w:rsidRDefault="00941AF8" w:rsidP="00EE1353"/>
        </w:tc>
        <w:tc>
          <w:tcPr>
            <w:tcW w:w="5386" w:type="dxa"/>
            <w:tcBorders>
              <w:left w:val="single" w:sz="4" w:space="0" w:color="auto"/>
            </w:tcBorders>
          </w:tcPr>
          <w:p w14:paraId="492C3AB7" w14:textId="77777777" w:rsidR="00941AF8" w:rsidRPr="00EB191B" w:rsidRDefault="00941AF8" w:rsidP="00EE1353"/>
        </w:tc>
      </w:tr>
      <w:tr w:rsidR="00941AF8" w14:paraId="1776BFCC" w14:textId="77777777" w:rsidTr="00EE1353">
        <w:trPr>
          <w:cantSplit/>
        </w:trPr>
        <w:tc>
          <w:tcPr>
            <w:tcW w:w="883" w:type="dxa"/>
          </w:tcPr>
          <w:p w14:paraId="55E619B9" w14:textId="77777777" w:rsidR="00941AF8" w:rsidRPr="00EB191B" w:rsidRDefault="00941AF8" w:rsidP="00EE1353"/>
        </w:tc>
        <w:tc>
          <w:tcPr>
            <w:tcW w:w="3992" w:type="dxa"/>
          </w:tcPr>
          <w:p w14:paraId="7775BF7F" w14:textId="77777777" w:rsidR="00941AF8" w:rsidRPr="00EB191B" w:rsidRDefault="00941AF8" w:rsidP="00EE1353"/>
        </w:tc>
        <w:tc>
          <w:tcPr>
            <w:tcW w:w="1843" w:type="dxa"/>
          </w:tcPr>
          <w:p w14:paraId="7B405D8D" w14:textId="77777777" w:rsidR="00941AF8" w:rsidRPr="00EB191B" w:rsidRDefault="00941AF8" w:rsidP="00EE1353"/>
        </w:tc>
        <w:tc>
          <w:tcPr>
            <w:tcW w:w="1559" w:type="dxa"/>
          </w:tcPr>
          <w:p w14:paraId="6F51D225" w14:textId="77777777" w:rsidR="00941AF8" w:rsidRPr="00EB191B" w:rsidRDefault="00941AF8" w:rsidP="00EE1353"/>
        </w:tc>
        <w:tc>
          <w:tcPr>
            <w:tcW w:w="1701" w:type="dxa"/>
            <w:tcBorders>
              <w:right w:val="single" w:sz="4" w:space="0" w:color="auto"/>
            </w:tcBorders>
          </w:tcPr>
          <w:p w14:paraId="30F7D33F" w14:textId="77777777" w:rsidR="00941AF8" w:rsidRPr="00EB191B" w:rsidRDefault="00941AF8" w:rsidP="00EE1353"/>
        </w:tc>
        <w:tc>
          <w:tcPr>
            <w:tcW w:w="5386" w:type="dxa"/>
            <w:tcBorders>
              <w:left w:val="single" w:sz="4" w:space="0" w:color="auto"/>
            </w:tcBorders>
          </w:tcPr>
          <w:p w14:paraId="2E6FF0D4" w14:textId="77777777" w:rsidR="00941AF8" w:rsidRPr="00EB191B" w:rsidRDefault="00941AF8" w:rsidP="00EE1353"/>
        </w:tc>
      </w:tr>
      <w:tr w:rsidR="00941AF8" w14:paraId="05024509" w14:textId="77777777" w:rsidTr="00EE1353">
        <w:trPr>
          <w:cantSplit/>
        </w:trPr>
        <w:tc>
          <w:tcPr>
            <w:tcW w:w="883" w:type="dxa"/>
          </w:tcPr>
          <w:p w14:paraId="41A8B33A" w14:textId="77777777" w:rsidR="00941AF8" w:rsidRPr="00EB191B" w:rsidRDefault="00941AF8" w:rsidP="00EE1353"/>
        </w:tc>
        <w:tc>
          <w:tcPr>
            <w:tcW w:w="3992" w:type="dxa"/>
          </w:tcPr>
          <w:p w14:paraId="7FF081CC" w14:textId="77777777" w:rsidR="00941AF8" w:rsidRPr="00EB191B" w:rsidRDefault="00941AF8" w:rsidP="00EE1353"/>
        </w:tc>
        <w:tc>
          <w:tcPr>
            <w:tcW w:w="1843" w:type="dxa"/>
          </w:tcPr>
          <w:p w14:paraId="48B0651F" w14:textId="77777777" w:rsidR="00941AF8" w:rsidRPr="00EB191B" w:rsidRDefault="00941AF8" w:rsidP="00EE1353"/>
        </w:tc>
        <w:tc>
          <w:tcPr>
            <w:tcW w:w="1559" w:type="dxa"/>
          </w:tcPr>
          <w:p w14:paraId="32243366" w14:textId="77777777" w:rsidR="00941AF8" w:rsidRPr="00EB191B" w:rsidRDefault="00941AF8" w:rsidP="00EE1353"/>
        </w:tc>
        <w:tc>
          <w:tcPr>
            <w:tcW w:w="1701" w:type="dxa"/>
            <w:tcBorders>
              <w:right w:val="single" w:sz="4" w:space="0" w:color="auto"/>
            </w:tcBorders>
          </w:tcPr>
          <w:p w14:paraId="31D4A16E" w14:textId="77777777" w:rsidR="00941AF8" w:rsidRPr="00EB191B" w:rsidRDefault="00941AF8" w:rsidP="00EE1353"/>
        </w:tc>
        <w:tc>
          <w:tcPr>
            <w:tcW w:w="5386" w:type="dxa"/>
            <w:tcBorders>
              <w:left w:val="single" w:sz="4" w:space="0" w:color="auto"/>
            </w:tcBorders>
          </w:tcPr>
          <w:p w14:paraId="4541B67A" w14:textId="77777777" w:rsidR="00941AF8" w:rsidRPr="00EB191B" w:rsidRDefault="00941AF8" w:rsidP="00EE1353"/>
        </w:tc>
      </w:tr>
      <w:tr w:rsidR="00941AF8" w14:paraId="66640AAD" w14:textId="77777777" w:rsidTr="00EE1353">
        <w:trPr>
          <w:cantSplit/>
        </w:trPr>
        <w:tc>
          <w:tcPr>
            <w:tcW w:w="9978" w:type="dxa"/>
            <w:gridSpan w:val="5"/>
            <w:tcBorders>
              <w:right w:val="single" w:sz="4" w:space="0" w:color="auto"/>
            </w:tcBorders>
          </w:tcPr>
          <w:p w14:paraId="431F0E29" w14:textId="77777777" w:rsidR="00941AF8" w:rsidRPr="001B639F" w:rsidRDefault="00941AF8" w:rsidP="00EE1353">
            <w:pPr>
              <w:pStyle w:val="TableHeading"/>
              <w:jc w:val="left"/>
            </w:pPr>
            <w:r w:rsidRPr="001B639F">
              <w:t>Responsible person’s signature:</w:t>
            </w:r>
          </w:p>
          <w:p w14:paraId="196F14F6" w14:textId="77777777" w:rsidR="00941AF8" w:rsidRPr="00964E25" w:rsidRDefault="00941AF8" w:rsidP="00EE1353"/>
          <w:p w14:paraId="5583E194" w14:textId="77777777" w:rsidR="00941AF8" w:rsidRPr="00964E25" w:rsidRDefault="00941AF8" w:rsidP="00EE1353">
            <w:pPr>
              <w:pStyle w:val="TableHeading"/>
              <w:jc w:val="left"/>
            </w:pPr>
            <w:r w:rsidRPr="00964E25">
              <w:t>Print name:</w:t>
            </w:r>
          </w:p>
          <w:p w14:paraId="3F71DE28" w14:textId="77777777" w:rsidR="00941AF8" w:rsidRPr="00964E25" w:rsidRDefault="00941AF8" w:rsidP="00EE1353"/>
          <w:p w14:paraId="0E6473E2" w14:textId="77777777" w:rsidR="00941AF8" w:rsidRPr="00964E25" w:rsidRDefault="00941AF8" w:rsidP="00EE1353">
            <w:pPr>
              <w:pStyle w:val="TableHeading"/>
              <w:jc w:val="left"/>
            </w:pPr>
            <w:r w:rsidRPr="00964E25">
              <w:t>Date:</w:t>
            </w:r>
          </w:p>
          <w:p w14:paraId="3EBE664A" w14:textId="77777777" w:rsidR="00941AF8" w:rsidRPr="00964E25" w:rsidRDefault="00941AF8" w:rsidP="00EE1353"/>
        </w:tc>
        <w:tc>
          <w:tcPr>
            <w:tcW w:w="5386" w:type="dxa"/>
            <w:tcBorders>
              <w:left w:val="single" w:sz="4" w:space="0" w:color="auto"/>
            </w:tcBorders>
          </w:tcPr>
          <w:p w14:paraId="2966FFC6" w14:textId="77777777" w:rsidR="00941AF8" w:rsidRPr="00964E25" w:rsidRDefault="00941AF8" w:rsidP="00EE1353">
            <w:pPr>
              <w:pStyle w:val="TableHeading"/>
              <w:jc w:val="left"/>
            </w:pPr>
            <w:r w:rsidRPr="00964E25">
              <w:t>Responsible person’s signature:</w:t>
            </w:r>
          </w:p>
          <w:p w14:paraId="6F6F0F11" w14:textId="77777777" w:rsidR="00941AF8" w:rsidRPr="00964E25" w:rsidRDefault="00941AF8" w:rsidP="00EE1353"/>
          <w:p w14:paraId="12A1EB9A" w14:textId="77777777" w:rsidR="00941AF8" w:rsidRPr="00964E25" w:rsidRDefault="00941AF8" w:rsidP="00EE1353">
            <w:pPr>
              <w:pStyle w:val="TableHeading"/>
              <w:jc w:val="left"/>
            </w:pPr>
            <w:r w:rsidRPr="00964E25">
              <w:t>Print name:</w:t>
            </w:r>
          </w:p>
          <w:p w14:paraId="68D82020" w14:textId="77777777" w:rsidR="00941AF8" w:rsidRPr="00964E25" w:rsidRDefault="00941AF8" w:rsidP="00EE1353"/>
          <w:p w14:paraId="465559C5" w14:textId="77777777" w:rsidR="00941AF8" w:rsidRPr="001B639F" w:rsidRDefault="00941AF8" w:rsidP="00EE1353">
            <w:pPr>
              <w:pStyle w:val="TableHeading"/>
              <w:jc w:val="left"/>
            </w:pPr>
            <w:r w:rsidRPr="00964E25">
              <w:t>Date</w:t>
            </w:r>
            <w:r>
              <w:t>:</w:t>
            </w:r>
          </w:p>
          <w:p w14:paraId="5361B4DB" w14:textId="77777777" w:rsidR="00941AF8" w:rsidRPr="001B639F" w:rsidRDefault="00941AF8" w:rsidP="00EE1353"/>
        </w:tc>
      </w:tr>
    </w:tbl>
    <w:p w14:paraId="2395E227" w14:textId="2F798733" w:rsidR="006F388C" w:rsidRPr="00941AF8" w:rsidRDefault="006F388C" w:rsidP="00EA5B05">
      <w:pPr>
        <w:rPr>
          <w:color w:val="000000"/>
          <w:sz w:val="24"/>
          <w:szCs w:val="20"/>
        </w:rPr>
      </w:pPr>
    </w:p>
    <w:sectPr w:rsidR="006F388C" w:rsidRPr="00941AF8"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215F" w14:textId="77777777" w:rsidR="005A1DB6" w:rsidRDefault="005A1DB6">
      <w:r>
        <w:separator/>
      </w:r>
    </w:p>
  </w:endnote>
  <w:endnote w:type="continuationSeparator" w:id="0">
    <w:p w14:paraId="0EC6D5F6" w14:textId="77777777" w:rsidR="005A1DB6" w:rsidRDefault="005A1DB6">
      <w:r>
        <w:continuationSeparator/>
      </w:r>
    </w:p>
  </w:endnote>
  <w:endnote w:type="continuationNotice" w:id="1">
    <w:p w14:paraId="2842F943" w14:textId="77777777" w:rsidR="005A1DB6" w:rsidRDefault="005A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DBB7" w14:textId="377BCC3D" w:rsidR="00003DBD" w:rsidRPr="00343642" w:rsidRDefault="003F3D08" w:rsidP="00003DBD">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sidR="00003DBD">
      <w:rPr>
        <w:szCs w:val="20"/>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3CA4" w14:textId="77777777" w:rsidR="005A1DB6" w:rsidRDefault="005A1DB6">
      <w:r>
        <w:separator/>
      </w:r>
    </w:p>
  </w:footnote>
  <w:footnote w:type="continuationSeparator" w:id="0">
    <w:p w14:paraId="39B44E23" w14:textId="77777777" w:rsidR="005A1DB6" w:rsidRDefault="005A1DB6">
      <w:r>
        <w:continuationSeparator/>
      </w:r>
    </w:p>
  </w:footnote>
  <w:footnote w:type="continuationNotice" w:id="1">
    <w:p w14:paraId="40071CC4" w14:textId="77777777" w:rsidR="005A1DB6" w:rsidRDefault="005A1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844724">
    <w:abstractNumId w:val="1"/>
  </w:num>
  <w:num w:numId="2" w16cid:durableId="1027101795">
    <w:abstractNumId w:val="5"/>
  </w:num>
  <w:num w:numId="3" w16cid:durableId="1085804245">
    <w:abstractNumId w:val="10"/>
  </w:num>
  <w:num w:numId="4" w16cid:durableId="725492166">
    <w:abstractNumId w:val="13"/>
  </w:num>
  <w:num w:numId="5" w16cid:durableId="739138328">
    <w:abstractNumId w:val="12"/>
  </w:num>
  <w:num w:numId="6" w16cid:durableId="1467312925">
    <w:abstractNumId w:val="4"/>
  </w:num>
  <w:num w:numId="7" w16cid:durableId="1279946902">
    <w:abstractNumId w:val="11"/>
  </w:num>
  <w:num w:numId="8" w16cid:durableId="731536207">
    <w:abstractNumId w:val="7"/>
  </w:num>
  <w:num w:numId="9" w16cid:durableId="1612396913">
    <w:abstractNumId w:val="2"/>
  </w:num>
  <w:num w:numId="10" w16cid:durableId="1337077883">
    <w:abstractNumId w:val="9"/>
  </w:num>
  <w:num w:numId="11" w16cid:durableId="1069039311">
    <w:abstractNumId w:val="8"/>
  </w:num>
  <w:num w:numId="12" w16cid:durableId="1769158301">
    <w:abstractNumId w:val="14"/>
  </w:num>
  <w:num w:numId="13" w16cid:durableId="1248343833">
    <w:abstractNumId w:val="0"/>
  </w:num>
  <w:num w:numId="14" w16cid:durableId="1966767002">
    <w:abstractNumId w:val="3"/>
  </w:num>
  <w:num w:numId="15" w16cid:durableId="1515458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0230A"/>
    <w:rsid w:val="00003DBD"/>
    <w:rsid w:val="00007C0A"/>
    <w:rsid w:val="00013666"/>
    <w:rsid w:val="00016181"/>
    <w:rsid w:val="000218AD"/>
    <w:rsid w:val="00026EDD"/>
    <w:rsid w:val="00050313"/>
    <w:rsid w:val="0005319B"/>
    <w:rsid w:val="00056C86"/>
    <w:rsid w:val="00057AF6"/>
    <w:rsid w:val="000632E1"/>
    <w:rsid w:val="00066D9A"/>
    <w:rsid w:val="00075663"/>
    <w:rsid w:val="000766F6"/>
    <w:rsid w:val="000771B3"/>
    <w:rsid w:val="00084296"/>
    <w:rsid w:val="0008668E"/>
    <w:rsid w:val="000B6EB4"/>
    <w:rsid w:val="000C5DBA"/>
    <w:rsid w:val="000C60DA"/>
    <w:rsid w:val="000E372A"/>
    <w:rsid w:val="000E4F11"/>
    <w:rsid w:val="000E6047"/>
    <w:rsid w:val="000E63FB"/>
    <w:rsid w:val="000F6367"/>
    <w:rsid w:val="000F66AE"/>
    <w:rsid w:val="000F7BF5"/>
    <w:rsid w:val="001038B3"/>
    <w:rsid w:val="00117418"/>
    <w:rsid w:val="00123F2B"/>
    <w:rsid w:val="00127D39"/>
    <w:rsid w:val="001312B5"/>
    <w:rsid w:val="00143332"/>
    <w:rsid w:val="001529F4"/>
    <w:rsid w:val="0015406C"/>
    <w:rsid w:val="0015661B"/>
    <w:rsid w:val="00163A0B"/>
    <w:rsid w:val="0017187B"/>
    <w:rsid w:val="001760D6"/>
    <w:rsid w:val="001761D0"/>
    <w:rsid w:val="00180E69"/>
    <w:rsid w:val="001866CD"/>
    <w:rsid w:val="0019412C"/>
    <w:rsid w:val="00195710"/>
    <w:rsid w:val="00197497"/>
    <w:rsid w:val="001A1509"/>
    <w:rsid w:val="001A46BF"/>
    <w:rsid w:val="001A70CA"/>
    <w:rsid w:val="001B639F"/>
    <w:rsid w:val="001B7AE4"/>
    <w:rsid w:val="001C1097"/>
    <w:rsid w:val="001C3B46"/>
    <w:rsid w:val="001E11B5"/>
    <w:rsid w:val="001E2D68"/>
    <w:rsid w:val="001F12EB"/>
    <w:rsid w:val="001F40C1"/>
    <w:rsid w:val="00203094"/>
    <w:rsid w:val="00205996"/>
    <w:rsid w:val="00205EA8"/>
    <w:rsid w:val="0022181D"/>
    <w:rsid w:val="00223F2A"/>
    <w:rsid w:val="002245B9"/>
    <w:rsid w:val="00227181"/>
    <w:rsid w:val="0023260F"/>
    <w:rsid w:val="00235ECA"/>
    <w:rsid w:val="0024338D"/>
    <w:rsid w:val="0024626A"/>
    <w:rsid w:val="0025144E"/>
    <w:rsid w:val="00260489"/>
    <w:rsid w:val="002617C3"/>
    <w:rsid w:val="00275E32"/>
    <w:rsid w:val="0027602F"/>
    <w:rsid w:val="0029200F"/>
    <w:rsid w:val="002940CC"/>
    <w:rsid w:val="002955B6"/>
    <w:rsid w:val="002959FD"/>
    <w:rsid w:val="002979ED"/>
    <w:rsid w:val="002A1FEA"/>
    <w:rsid w:val="002A3F10"/>
    <w:rsid w:val="002B0810"/>
    <w:rsid w:val="002C7DEF"/>
    <w:rsid w:val="002D2D48"/>
    <w:rsid w:val="002D39E1"/>
    <w:rsid w:val="002E0592"/>
    <w:rsid w:val="002F1F1E"/>
    <w:rsid w:val="002F76FB"/>
    <w:rsid w:val="00310BEB"/>
    <w:rsid w:val="0031128F"/>
    <w:rsid w:val="00323514"/>
    <w:rsid w:val="00327E04"/>
    <w:rsid w:val="00340FC5"/>
    <w:rsid w:val="00341D70"/>
    <w:rsid w:val="00343642"/>
    <w:rsid w:val="00343830"/>
    <w:rsid w:val="00352B96"/>
    <w:rsid w:val="00363C21"/>
    <w:rsid w:val="0036424D"/>
    <w:rsid w:val="00386320"/>
    <w:rsid w:val="003876AA"/>
    <w:rsid w:val="00390827"/>
    <w:rsid w:val="00392F51"/>
    <w:rsid w:val="00394426"/>
    <w:rsid w:val="003A71E5"/>
    <w:rsid w:val="003B5815"/>
    <w:rsid w:val="003B7C98"/>
    <w:rsid w:val="003C0B7A"/>
    <w:rsid w:val="003C1A84"/>
    <w:rsid w:val="003D05A6"/>
    <w:rsid w:val="003D17B8"/>
    <w:rsid w:val="003E64A9"/>
    <w:rsid w:val="003F0F15"/>
    <w:rsid w:val="003F3555"/>
    <w:rsid w:val="003F3D08"/>
    <w:rsid w:val="003F4CEF"/>
    <w:rsid w:val="003F7AA8"/>
    <w:rsid w:val="004074C5"/>
    <w:rsid w:val="0041549E"/>
    <w:rsid w:val="00417040"/>
    <w:rsid w:val="00423F3A"/>
    <w:rsid w:val="00425FCB"/>
    <w:rsid w:val="00430045"/>
    <w:rsid w:val="004304E5"/>
    <w:rsid w:val="00430C19"/>
    <w:rsid w:val="00430FF6"/>
    <w:rsid w:val="00435987"/>
    <w:rsid w:val="004456B0"/>
    <w:rsid w:val="00453398"/>
    <w:rsid w:val="004533D8"/>
    <w:rsid w:val="00460106"/>
    <w:rsid w:val="004619C9"/>
    <w:rsid w:val="00463273"/>
    <w:rsid w:val="00476A5C"/>
    <w:rsid w:val="00481A08"/>
    <w:rsid w:val="00490B3A"/>
    <w:rsid w:val="004A21FB"/>
    <w:rsid w:val="004A23CB"/>
    <w:rsid w:val="004A64D4"/>
    <w:rsid w:val="004A730D"/>
    <w:rsid w:val="004B2324"/>
    <w:rsid w:val="004B55F5"/>
    <w:rsid w:val="004C7672"/>
    <w:rsid w:val="004C7D68"/>
    <w:rsid w:val="004D2123"/>
    <w:rsid w:val="004D7BA1"/>
    <w:rsid w:val="004E51BD"/>
    <w:rsid w:val="004E5556"/>
    <w:rsid w:val="004E703D"/>
    <w:rsid w:val="004F3CA9"/>
    <w:rsid w:val="004F6FA8"/>
    <w:rsid w:val="005003D4"/>
    <w:rsid w:val="00506B5F"/>
    <w:rsid w:val="005127C5"/>
    <w:rsid w:val="00524D27"/>
    <w:rsid w:val="005271A2"/>
    <w:rsid w:val="00533DE5"/>
    <w:rsid w:val="00534CF7"/>
    <w:rsid w:val="0054117D"/>
    <w:rsid w:val="00552F71"/>
    <w:rsid w:val="0056139B"/>
    <w:rsid w:val="005671CE"/>
    <w:rsid w:val="00571036"/>
    <w:rsid w:val="00571F81"/>
    <w:rsid w:val="00573CB2"/>
    <w:rsid w:val="00584462"/>
    <w:rsid w:val="005919B8"/>
    <w:rsid w:val="00593B06"/>
    <w:rsid w:val="005A1DB6"/>
    <w:rsid w:val="005A73AF"/>
    <w:rsid w:val="005B164E"/>
    <w:rsid w:val="005B19CC"/>
    <w:rsid w:val="005B412D"/>
    <w:rsid w:val="005C0D0F"/>
    <w:rsid w:val="005C4515"/>
    <w:rsid w:val="005D0F4B"/>
    <w:rsid w:val="005D29EE"/>
    <w:rsid w:val="005F17DA"/>
    <w:rsid w:val="005F1955"/>
    <w:rsid w:val="005F2529"/>
    <w:rsid w:val="005F379D"/>
    <w:rsid w:val="00604B21"/>
    <w:rsid w:val="00611302"/>
    <w:rsid w:val="00617319"/>
    <w:rsid w:val="00622676"/>
    <w:rsid w:val="00655994"/>
    <w:rsid w:val="00672323"/>
    <w:rsid w:val="00674096"/>
    <w:rsid w:val="00676B96"/>
    <w:rsid w:val="00682E33"/>
    <w:rsid w:val="006852BD"/>
    <w:rsid w:val="00686F77"/>
    <w:rsid w:val="006A51A9"/>
    <w:rsid w:val="006B23D2"/>
    <w:rsid w:val="006B72F7"/>
    <w:rsid w:val="006C2345"/>
    <w:rsid w:val="006C73E4"/>
    <w:rsid w:val="006D756C"/>
    <w:rsid w:val="006E3F68"/>
    <w:rsid w:val="006E743D"/>
    <w:rsid w:val="006F388C"/>
    <w:rsid w:val="00700183"/>
    <w:rsid w:val="00703442"/>
    <w:rsid w:val="00711470"/>
    <w:rsid w:val="007128F8"/>
    <w:rsid w:val="00722B47"/>
    <w:rsid w:val="00722B6C"/>
    <w:rsid w:val="00732239"/>
    <w:rsid w:val="007356E5"/>
    <w:rsid w:val="00743AB7"/>
    <w:rsid w:val="00744C27"/>
    <w:rsid w:val="007514AF"/>
    <w:rsid w:val="00752FE4"/>
    <w:rsid w:val="007547D0"/>
    <w:rsid w:val="00762B93"/>
    <w:rsid w:val="00780140"/>
    <w:rsid w:val="007823C0"/>
    <w:rsid w:val="007A1ECD"/>
    <w:rsid w:val="007B0127"/>
    <w:rsid w:val="007B7C63"/>
    <w:rsid w:val="007D2A8F"/>
    <w:rsid w:val="007D63BE"/>
    <w:rsid w:val="007E2AB4"/>
    <w:rsid w:val="007E33E2"/>
    <w:rsid w:val="0080294D"/>
    <w:rsid w:val="00804436"/>
    <w:rsid w:val="00810D2C"/>
    <w:rsid w:val="00810FBD"/>
    <w:rsid w:val="008144D5"/>
    <w:rsid w:val="00816C3B"/>
    <w:rsid w:val="00822020"/>
    <w:rsid w:val="00822253"/>
    <w:rsid w:val="008352E1"/>
    <w:rsid w:val="00835836"/>
    <w:rsid w:val="00842DE0"/>
    <w:rsid w:val="008537D9"/>
    <w:rsid w:val="0085628A"/>
    <w:rsid w:val="00864FBB"/>
    <w:rsid w:val="0087643E"/>
    <w:rsid w:val="008830FC"/>
    <w:rsid w:val="00884574"/>
    <w:rsid w:val="0088717F"/>
    <w:rsid w:val="00894993"/>
    <w:rsid w:val="00897BEB"/>
    <w:rsid w:val="008B02E8"/>
    <w:rsid w:val="008B64AA"/>
    <w:rsid w:val="008C294C"/>
    <w:rsid w:val="008C2E2C"/>
    <w:rsid w:val="008C59F7"/>
    <w:rsid w:val="008C6660"/>
    <w:rsid w:val="008D5C87"/>
    <w:rsid w:val="008E05C4"/>
    <w:rsid w:val="008F2CA2"/>
    <w:rsid w:val="008F2DC0"/>
    <w:rsid w:val="008F3B2C"/>
    <w:rsid w:val="008F5591"/>
    <w:rsid w:val="008F581A"/>
    <w:rsid w:val="008F715F"/>
    <w:rsid w:val="00906925"/>
    <w:rsid w:val="009073BB"/>
    <w:rsid w:val="0091148B"/>
    <w:rsid w:val="009133A8"/>
    <w:rsid w:val="009133B2"/>
    <w:rsid w:val="00914BBB"/>
    <w:rsid w:val="00915E45"/>
    <w:rsid w:val="00924B41"/>
    <w:rsid w:val="009325BD"/>
    <w:rsid w:val="00934B45"/>
    <w:rsid w:val="00941AF8"/>
    <w:rsid w:val="00946523"/>
    <w:rsid w:val="00950896"/>
    <w:rsid w:val="009609A5"/>
    <w:rsid w:val="00961E23"/>
    <w:rsid w:val="00964E25"/>
    <w:rsid w:val="009659F8"/>
    <w:rsid w:val="0097003B"/>
    <w:rsid w:val="00970300"/>
    <w:rsid w:val="00981CBF"/>
    <w:rsid w:val="00983A3F"/>
    <w:rsid w:val="00984977"/>
    <w:rsid w:val="00985806"/>
    <w:rsid w:val="00990236"/>
    <w:rsid w:val="009909DB"/>
    <w:rsid w:val="00993523"/>
    <w:rsid w:val="009A6A5F"/>
    <w:rsid w:val="009A7305"/>
    <w:rsid w:val="009A78E9"/>
    <w:rsid w:val="009B43FF"/>
    <w:rsid w:val="009B6BE7"/>
    <w:rsid w:val="009C3762"/>
    <w:rsid w:val="009D109E"/>
    <w:rsid w:val="009E6E87"/>
    <w:rsid w:val="009F164A"/>
    <w:rsid w:val="00A06547"/>
    <w:rsid w:val="00A06FE1"/>
    <w:rsid w:val="00A218AD"/>
    <w:rsid w:val="00A26592"/>
    <w:rsid w:val="00A27358"/>
    <w:rsid w:val="00A5234C"/>
    <w:rsid w:val="00A523EF"/>
    <w:rsid w:val="00A538C1"/>
    <w:rsid w:val="00A55DCE"/>
    <w:rsid w:val="00A57DCE"/>
    <w:rsid w:val="00A627A6"/>
    <w:rsid w:val="00A72A18"/>
    <w:rsid w:val="00A81800"/>
    <w:rsid w:val="00A83B39"/>
    <w:rsid w:val="00A83D79"/>
    <w:rsid w:val="00A92B80"/>
    <w:rsid w:val="00A943C8"/>
    <w:rsid w:val="00AA77C4"/>
    <w:rsid w:val="00AB7615"/>
    <w:rsid w:val="00AD4EF4"/>
    <w:rsid w:val="00AF09A8"/>
    <w:rsid w:val="00AF0B4A"/>
    <w:rsid w:val="00AF0E97"/>
    <w:rsid w:val="00B004AF"/>
    <w:rsid w:val="00B06F4D"/>
    <w:rsid w:val="00B077AE"/>
    <w:rsid w:val="00B1034A"/>
    <w:rsid w:val="00B11EDE"/>
    <w:rsid w:val="00B13000"/>
    <w:rsid w:val="00B134D2"/>
    <w:rsid w:val="00B14B4E"/>
    <w:rsid w:val="00B16853"/>
    <w:rsid w:val="00B305AE"/>
    <w:rsid w:val="00B33FB9"/>
    <w:rsid w:val="00B34302"/>
    <w:rsid w:val="00B34A73"/>
    <w:rsid w:val="00B43682"/>
    <w:rsid w:val="00B509FC"/>
    <w:rsid w:val="00B57FC4"/>
    <w:rsid w:val="00B60D29"/>
    <w:rsid w:val="00B65596"/>
    <w:rsid w:val="00B65C47"/>
    <w:rsid w:val="00B65D41"/>
    <w:rsid w:val="00B7627A"/>
    <w:rsid w:val="00B766C9"/>
    <w:rsid w:val="00B802A8"/>
    <w:rsid w:val="00B82F63"/>
    <w:rsid w:val="00B95443"/>
    <w:rsid w:val="00BA0DDB"/>
    <w:rsid w:val="00BA3A7F"/>
    <w:rsid w:val="00BA43E7"/>
    <w:rsid w:val="00BA46E0"/>
    <w:rsid w:val="00BA7CD3"/>
    <w:rsid w:val="00BB1B0C"/>
    <w:rsid w:val="00BB6E65"/>
    <w:rsid w:val="00BB7CC0"/>
    <w:rsid w:val="00BC322A"/>
    <w:rsid w:val="00BC6061"/>
    <w:rsid w:val="00BD3D79"/>
    <w:rsid w:val="00BF0414"/>
    <w:rsid w:val="00BF1563"/>
    <w:rsid w:val="00BF432E"/>
    <w:rsid w:val="00BF691D"/>
    <w:rsid w:val="00BF6ED0"/>
    <w:rsid w:val="00C00C39"/>
    <w:rsid w:val="00C0236A"/>
    <w:rsid w:val="00C02F49"/>
    <w:rsid w:val="00C03D57"/>
    <w:rsid w:val="00C0563E"/>
    <w:rsid w:val="00C13ABC"/>
    <w:rsid w:val="00C51992"/>
    <w:rsid w:val="00C51FF3"/>
    <w:rsid w:val="00C55888"/>
    <w:rsid w:val="00C61CD3"/>
    <w:rsid w:val="00C623E1"/>
    <w:rsid w:val="00C625FA"/>
    <w:rsid w:val="00C64053"/>
    <w:rsid w:val="00C872EC"/>
    <w:rsid w:val="00CA22BA"/>
    <w:rsid w:val="00CA37B9"/>
    <w:rsid w:val="00CA554D"/>
    <w:rsid w:val="00CA5970"/>
    <w:rsid w:val="00CC2295"/>
    <w:rsid w:val="00CD1563"/>
    <w:rsid w:val="00CD5C87"/>
    <w:rsid w:val="00CE0334"/>
    <w:rsid w:val="00CF0928"/>
    <w:rsid w:val="00D16192"/>
    <w:rsid w:val="00D17C6C"/>
    <w:rsid w:val="00D20213"/>
    <w:rsid w:val="00D20B92"/>
    <w:rsid w:val="00D2199B"/>
    <w:rsid w:val="00D2291A"/>
    <w:rsid w:val="00D30400"/>
    <w:rsid w:val="00D32EE6"/>
    <w:rsid w:val="00D35AB2"/>
    <w:rsid w:val="00D367C0"/>
    <w:rsid w:val="00D4518D"/>
    <w:rsid w:val="00D47DAC"/>
    <w:rsid w:val="00D52230"/>
    <w:rsid w:val="00D53B33"/>
    <w:rsid w:val="00D560A0"/>
    <w:rsid w:val="00D625BE"/>
    <w:rsid w:val="00D6284D"/>
    <w:rsid w:val="00D65FBA"/>
    <w:rsid w:val="00D664DF"/>
    <w:rsid w:val="00D67C36"/>
    <w:rsid w:val="00D93364"/>
    <w:rsid w:val="00DA06CC"/>
    <w:rsid w:val="00DA2620"/>
    <w:rsid w:val="00DB1725"/>
    <w:rsid w:val="00DB2D1E"/>
    <w:rsid w:val="00DB6349"/>
    <w:rsid w:val="00DC1D95"/>
    <w:rsid w:val="00DD7647"/>
    <w:rsid w:val="00DE1351"/>
    <w:rsid w:val="00DE6F33"/>
    <w:rsid w:val="00DE7F20"/>
    <w:rsid w:val="00E056BE"/>
    <w:rsid w:val="00E05FB0"/>
    <w:rsid w:val="00E1030B"/>
    <w:rsid w:val="00E13790"/>
    <w:rsid w:val="00E1752E"/>
    <w:rsid w:val="00E27347"/>
    <w:rsid w:val="00E451B2"/>
    <w:rsid w:val="00E45416"/>
    <w:rsid w:val="00E56855"/>
    <w:rsid w:val="00E569CA"/>
    <w:rsid w:val="00E658C0"/>
    <w:rsid w:val="00E67883"/>
    <w:rsid w:val="00E74D8A"/>
    <w:rsid w:val="00E75419"/>
    <w:rsid w:val="00E75648"/>
    <w:rsid w:val="00EA387B"/>
    <w:rsid w:val="00EA5B05"/>
    <w:rsid w:val="00EB191B"/>
    <w:rsid w:val="00EB5DCB"/>
    <w:rsid w:val="00EB7BBA"/>
    <w:rsid w:val="00EC3343"/>
    <w:rsid w:val="00EF0951"/>
    <w:rsid w:val="00EF18F4"/>
    <w:rsid w:val="00F015A5"/>
    <w:rsid w:val="00F063C5"/>
    <w:rsid w:val="00F10730"/>
    <w:rsid w:val="00F13EE2"/>
    <w:rsid w:val="00F15ECE"/>
    <w:rsid w:val="00F22119"/>
    <w:rsid w:val="00F34D0B"/>
    <w:rsid w:val="00F3633C"/>
    <w:rsid w:val="00F44838"/>
    <w:rsid w:val="00F4704C"/>
    <w:rsid w:val="00F50772"/>
    <w:rsid w:val="00F5563A"/>
    <w:rsid w:val="00F61C2A"/>
    <w:rsid w:val="00F63B49"/>
    <w:rsid w:val="00F725DA"/>
    <w:rsid w:val="00F83F73"/>
    <w:rsid w:val="00F9108E"/>
    <w:rsid w:val="00F91647"/>
    <w:rsid w:val="00F9199D"/>
    <w:rsid w:val="00F92834"/>
    <w:rsid w:val="00FA2114"/>
    <w:rsid w:val="00FA447E"/>
    <w:rsid w:val="00FA5EBD"/>
    <w:rsid w:val="00FB05FE"/>
    <w:rsid w:val="00FB0EB7"/>
    <w:rsid w:val="00FB2C3E"/>
    <w:rsid w:val="00FB7816"/>
    <w:rsid w:val="00FD01AE"/>
    <w:rsid w:val="00FF33F7"/>
    <w:rsid w:val="2FE64C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Title"/>
    <w:next w:val="Normal"/>
    <w:link w:val="Heading1Char"/>
    <w:qFormat/>
    <w:locked/>
    <w:rsid w:val="003F4CEF"/>
    <w:pPr>
      <w:ind w:left="0"/>
      <w:outlineLvl w:val="0"/>
    </w:pPr>
    <w:rPr>
      <w:rFonts w:cs="Arial"/>
      <w:caps w:val="0"/>
      <w:sz w:val="40"/>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4B55F5"/>
    <w:pPr>
      <w:autoSpaceDE w:val="0"/>
      <w:autoSpaceDN w:val="0"/>
      <w:adjustRightInd w:val="0"/>
      <w:ind w:left="-23"/>
      <w:jc w:val="center"/>
    </w:pPr>
    <w:rPr>
      <w:rFonts w:cs="Times New Roman"/>
      <w:b/>
      <w:bCs/>
      <w:caps/>
      <w:color w:val="000000"/>
      <w:sz w:val="44"/>
      <w:szCs w:val="20"/>
    </w:rPr>
  </w:style>
  <w:style w:type="character" w:customStyle="1" w:styleId="TitleChar">
    <w:name w:val="Title Char"/>
    <w:basedOn w:val="DefaultParagraphFont"/>
    <w:link w:val="Title"/>
    <w:locked/>
    <w:rsid w:val="009D109E"/>
    <w:rPr>
      <w:rFonts w:ascii="Arial" w:hAnsi="Arial"/>
      <w:b/>
      <w:bCs/>
      <w:caps/>
      <w:color w:val="000000"/>
      <w:sz w:val="44"/>
      <w:lang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olor w:val="000000"/>
      <w:sz w:val="40"/>
      <w:lang w:eastAsia="en-US"/>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character" w:styleId="Hyperlink">
    <w:name w:val="Hyperlink"/>
    <w:basedOn w:val="DefaultParagraphFont"/>
    <w:unhideWhenUsed/>
    <w:rsid w:val="00352B96"/>
    <w:rPr>
      <w:color w:val="0000FF" w:themeColor="hyperlink"/>
      <w:u w:val="single"/>
    </w:rPr>
  </w:style>
  <w:style w:type="character" w:styleId="UnresolvedMention">
    <w:name w:val="Unresolved Mention"/>
    <w:basedOn w:val="DefaultParagraphFont"/>
    <w:uiPriority w:val="99"/>
    <w:semiHidden/>
    <w:unhideWhenUsed/>
    <w:rsid w:val="00352B96"/>
    <w:rPr>
      <w:color w:val="605E5C"/>
      <w:shd w:val="clear" w:color="auto" w:fill="E1DFDD"/>
    </w:rPr>
  </w:style>
  <w:style w:type="paragraph" w:customStyle="1" w:styleId="TableHeading">
    <w:name w:val="Table Heading"/>
    <w:basedOn w:val="Normal"/>
    <w:link w:val="TableHeadingChar"/>
    <w:qFormat/>
    <w:rsid w:val="00533DE5"/>
    <w:pPr>
      <w:jc w:val="center"/>
      <w:outlineLvl w:val="0"/>
    </w:pPr>
    <w:rPr>
      <w:b/>
    </w:rPr>
  </w:style>
  <w:style w:type="character" w:customStyle="1" w:styleId="TableHeadingChar">
    <w:name w:val="Table Heading Char"/>
    <w:basedOn w:val="TitleChar"/>
    <w:link w:val="TableHeading"/>
    <w:rsid w:val="00352B96"/>
    <w:rPr>
      <w:rFonts w:ascii="Arial" w:hAnsi="Arial" w:cs="Arial"/>
      <w:b/>
      <w:bCs w:val="0"/>
      <w:caps w:val="0"/>
      <w:color w:val="000000"/>
      <w:sz w:val="44"/>
      <w:szCs w:val="24"/>
      <w:lang w:eastAsia="en-US"/>
    </w:rPr>
  </w:style>
  <w:style w:type="paragraph" w:styleId="Revision">
    <w:name w:val="Revision"/>
    <w:hidden/>
    <w:uiPriority w:val="99"/>
    <w:semiHidden/>
    <w:rsid w:val="00C00C39"/>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fe3b77-c8e8-4bed-b4d4-bc0b0380ab40">
      <UserInfo>
        <DisplayName>Chris's Sandbox Members</DisplayName>
        <AccountId>57</AccountId>
        <AccountType/>
      </UserInfo>
      <UserInfo>
        <DisplayName>Kelly Sheppard</DisplayName>
        <AccountId>65</AccountId>
        <AccountType/>
      </UserInfo>
      <UserInfo>
        <DisplayName>Amber Snary</DisplayName>
        <AccountId>68</AccountId>
        <AccountType/>
      </UserInfo>
    </SharedWithUsers>
    <TaxCatchAll xmlns="59fe3b77-c8e8-4bed-b4d4-bc0b0380ab40" xsi:nil="true"/>
    <lcf76f155ced4ddcb4097134ff3c332f xmlns="8d5f18ec-baca-4feb-b808-19a11487c1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702CD8BEED8D4FBE87D42452BE87E4" ma:contentTypeVersion="13" ma:contentTypeDescription="Create a new document." ma:contentTypeScope="" ma:versionID="69e73d0603cba14c1faa28b7bb07e3b7">
  <xsd:schema xmlns:xsd="http://www.w3.org/2001/XMLSchema" xmlns:xs="http://www.w3.org/2001/XMLSchema" xmlns:p="http://schemas.microsoft.com/office/2006/metadata/properties" xmlns:ns2="8d5f18ec-baca-4feb-b808-19a11487c17b" xmlns:ns3="59fe3b77-c8e8-4bed-b4d4-bc0b0380ab40" targetNamespace="http://schemas.microsoft.com/office/2006/metadata/properties" ma:root="true" ma:fieldsID="3d8049cbf199d1e422a3cbc99fca6f61" ns2:_="" ns3:_="">
    <xsd:import namespace="8d5f18ec-baca-4feb-b808-19a11487c17b"/>
    <xsd:import namespace="59fe3b77-c8e8-4bed-b4d4-bc0b0380ab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f18ec-baca-4feb-b808-19a11487c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e3b77-c8e8-4bed-b4d4-bc0b0380ab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1b742a-384c-4ae6-8ddb-3521fd4a848a}" ma:internalName="TaxCatchAll" ma:showField="CatchAllData" ma:web="59fe3b77-c8e8-4bed-b4d4-bc0b0380a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2.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3.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 ds:uri="59fe3b77-c8e8-4bed-b4d4-bc0b0380ab40"/>
    <ds:schemaRef ds:uri="8d5f18ec-baca-4feb-b808-19a11487c17b"/>
  </ds:schemaRefs>
</ds:datastoreItem>
</file>

<file path=customXml/itemProps4.xml><?xml version="1.0" encoding="utf-8"?>
<ds:datastoreItem xmlns:ds="http://schemas.openxmlformats.org/officeDocument/2006/customXml" ds:itemID="{FEF5AB9D-7327-47BB-B5B2-9A7F21E1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f18ec-baca-4feb-b808-19a11487c17b"/>
    <ds:schemaRef ds:uri="59fe3b77-c8e8-4bed-b4d4-bc0b0380a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4</Pages>
  <Words>512</Words>
  <Characters>2955</Characters>
  <Application>Microsoft Office Word</Application>
  <DocSecurity>2</DocSecurity>
  <Lines>24</Lines>
  <Paragraphs>6</Paragraphs>
  <ScaleCrop>false</ScaleCrop>
  <Company>The SU, Bath</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RA Template</dc:title>
  <dc:subject>Health &amp; Safety</dc:subject>
  <dc:creator>uhse@lists.bath.ac.uk;cjl25@bath.ac.uk</dc:creator>
  <cp:keywords/>
  <cp:lastModifiedBy>Chris Lyon</cp:lastModifiedBy>
  <cp:revision>48</cp:revision>
  <cp:lastPrinted>2015-02-27T01:36:00Z</cp:lastPrinted>
  <dcterms:created xsi:type="dcterms:W3CDTF">2023-05-12T09:41:00Z</dcterms:created>
  <dcterms:modified xsi:type="dcterms:W3CDTF">2025-02-10T15:33:00Z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0x01010074702CD8BEED8D4FBE87D42452BE87E4</vt:lpwstr>
  </property>
  <property fmtid="{D5CDD505-2E9C-101B-9397-08002B2CF9AE}" pid="4" name="MediaServiceImageTags">
    <vt:lpwstr/>
  </property>
</Properties>
</file>